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2CFB" w14:textId="77777777" w:rsidR="00B057A4" w:rsidRDefault="00B057A4" w:rsidP="00B057A4">
      <w:pPr>
        <w:pStyle w:val="NomedoAutoreCurso"/>
      </w:pPr>
      <w:r w:rsidRPr="00D769CC">
        <w:rPr>
          <w:b/>
          <w:sz w:val="32"/>
        </w:rPr>
        <w:t xml:space="preserve">Fundação valeparaibana de ensino  </w:t>
      </w:r>
      <w:r>
        <w:rPr>
          <w:b/>
          <w:sz w:val="32"/>
        </w:rPr>
        <w:br/>
      </w:r>
      <w:r>
        <w:t>colégios univap – unidade centro</w:t>
      </w:r>
    </w:p>
    <w:p w14:paraId="604E678F" w14:textId="77777777" w:rsidR="00B057A4" w:rsidRDefault="00B057A4" w:rsidP="00B057A4">
      <w:pPr>
        <w:pStyle w:val="NomedoAutoreCurso"/>
      </w:pPr>
    </w:p>
    <w:p w14:paraId="3AE7B2A4" w14:textId="77777777" w:rsidR="00B057A4" w:rsidRDefault="00B057A4" w:rsidP="00B057A4">
      <w:pPr>
        <w:pStyle w:val="NomedoAutoreCurso"/>
      </w:pPr>
    </w:p>
    <w:p w14:paraId="65BD0150" w14:textId="77777777" w:rsidR="00B057A4" w:rsidRDefault="00B057A4" w:rsidP="00B057A4">
      <w:pPr>
        <w:pStyle w:val="NomedoAutoreCurso"/>
      </w:pPr>
    </w:p>
    <w:p w14:paraId="1EE83BB2" w14:textId="77777777" w:rsidR="00B057A4" w:rsidRDefault="00B057A4" w:rsidP="00B057A4">
      <w:pPr>
        <w:pStyle w:val="NomedoAutoreCurso"/>
      </w:pPr>
      <w:r>
        <w:t>Curso técnico em informática</w:t>
      </w:r>
    </w:p>
    <w:p w14:paraId="4E46E924" w14:textId="77777777" w:rsidR="00B057A4" w:rsidRDefault="00B057A4" w:rsidP="00B057A4">
      <w:pPr>
        <w:pStyle w:val="NomedoAutoreCurso"/>
      </w:pPr>
    </w:p>
    <w:p w14:paraId="116ADCE1" w14:textId="77777777" w:rsidR="00B057A4" w:rsidRDefault="00B057A4" w:rsidP="00B057A4">
      <w:pPr>
        <w:pStyle w:val="NomedoAutoreCurso"/>
      </w:pPr>
    </w:p>
    <w:p w14:paraId="4BA84C33" w14:textId="77777777" w:rsidR="00B057A4" w:rsidRDefault="00B057A4" w:rsidP="00B057A4">
      <w:pPr>
        <w:pStyle w:val="NomedoAutoreCurso"/>
      </w:pPr>
    </w:p>
    <w:p w14:paraId="12801DAB" w14:textId="77777777" w:rsidR="00B057A4" w:rsidRDefault="00B057A4" w:rsidP="00B057A4">
      <w:pPr>
        <w:pStyle w:val="NomedoAutoreCurso"/>
      </w:pPr>
    </w:p>
    <w:p w14:paraId="57FED421" w14:textId="77777777" w:rsidR="00B057A4" w:rsidRPr="001B4185" w:rsidRDefault="00B057A4" w:rsidP="00B057A4">
      <w:pPr>
        <w:pStyle w:val="NomedoAutoreCurso"/>
        <w:rPr>
          <w:color w:val="FF0000"/>
        </w:rPr>
      </w:pPr>
      <w:r w:rsidRPr="001B4185">
        <w:rPr>
          <w:color w:val="FF0000"/>
        </w:rPr>
        <w:t>nome do autor</w:t>
      </w:r>
    </w:p>
    <w:p w14:paraId="661CD9DE" w14:textId="77777777" w:rsidR="00B057A4" w:rsidRDefault="00B057A4" w:rsidP="00B057A4"/>
    <w:p w14:paraId="7BDEF85B" w14:textId="77777777" w:rsidR="00B057A4" w:rsidRDefault="00B057A4" w:rsidP="00B057A4"/>
    <w:p w14:paraId="33EAABAD" w14:textId="77777777" w:rsidR="00B057A4" w:rsidRDefault="00B057A4" w:rsidP="00B057A4"/>
    <w:p w14:paraId="4CC8E5FC" w14:textId="77777777" w:rsidR="00B057A4" w:rsidRDefault="00B057A4" w:rsidP="00B057A4"/>
    <w:p w14:paraId="522BE217" w14:textId="77777777" w:rsidR="00B057A4" w:rsidRDefault="00B057A4" w:rsidP="00B057A4"/>
    <w:p w14:paraId="788D7B9F" w14:textId="77777777" w:rsidR="00B057A4" w:rsidRDefault="00B057A4" w:rsidP="00B057A4"/>
    <w:p w14:paraId="66CC78D9" w14:textId="77777777" w:rsidR="00B057A4" w:rsidRDefault="00B057A4" w:rsidP="00B057A4">
      <w:pPr>
        <w:pStyle w:val="TtulodoTrabalho"/>
      </w:pPr>
      <w:r>
        <w:t>LISTA DE EXERCÍCIOS  2º bimestre</w:t>
      </w:r>
    </w:p>
    <w:p w14:paraId="4D4500DC" w14:textId="77777777" w:rsidR="00B057A4" w:rsidRPr="001B4185" w:rsidRDefault="00B057A4" w:rsidP="00B057A4">
      <w:pPr>
        <w:jc w:val="center"/>
      </w:pPr>
      <w:r>
        <w:t>PROGRAMAÇÃO AVANÇADA PARA WEB</w:t>
      </w:r>
    </w:p>
    <w:p w14:paraId="6B3EE491" w14:textId="77777777" w:rsidR="00B057A4" w:rsidRDefault="00B057A4" w:rsidP="00B057A4"/>
    <w:p w14:paraId="66D3770D" w14:textId="77777777" w:rsidR="00B057A4" w:rsidRDefault="00B057A4" w:rsidP="00B057A4"/>
    <w:p w14:paraId="598B089C" w14:textId="77777777" w:rsidR="00B057A4" w:rsidRDefault="00B057A4" w:rsidP="00B057A4"/>
    <w:p w14:paraId="45D62F2C" w14:textId="77777777" w:rsidR="00B057A4" w:rsidRDefault="00B057A4" w:rsidP="00B057A4"/>
    <w:p w14:paraId="44DC9768" w14:textId="77777777" w:rsidR="00B057A4" w:rsidRDefault="00B057A4" w:rsidP="00B057A4"/>
    <w:p w14:paraId="5DA94440" w14:textId="77777777" w:rsidR="00B057A4" w:rsidRDefault="00B057A4" w:rsidP="00B057A4"/>
    <w:p w14:paraId="41AC326D" w14:textId="77777777" w:rsidR="00B057A4" w:rsidRDefault="00B057A4" w:rsidP="00B057A4">
      <w:pPr>
        <w:pStyle w:val="NaturezadoTrabalho"/>
      </w:pPr>
      <w:r>
        <w:t>Lista apresentada ao Curso Técnico de informática como composição de nota.</w:t>
      </w:r>
    </w:p>
    <w:p w14:paraId="06175E03" w14:textId="77777777" w:rsidR="00B057A4" w:rsidRDefault="00B057A4" w:rsidP="00B057A4">
      <w:pPr>
        <w:pStyle w:val="NaturezadoTrabalho"/>
      </w:pPr>
      <w:r>
        <w:t>Prof. Me. Hélio Lourenço Esperidião Ferreira</w:t>
      </w:r>
    </w:p>
    <w:p w14:paraId="497E4778" w14:textId="77777777" w:rsidR="00B057A4" w:rsidRDefault="00B057A4" w:rsidP="00B057A4"/>
    <w:p w14:paraId="0C88B125" w14:textId="77777777" w:rsidR="00B057A4" w:rsidRDefault="00B057A4" w:rsidP="00B057A4"/>
    <w:p w14:paraId="73009727" w14:textId="77777777" w:rsidR="00B057A4" w:rsidRDefault="00B057A4" w:rsidP="00B057A4"/>
    <w:p w14:paraId="78B3B4A4" w14:textId="77777777" w:rsidR="00B057A4" w:rsidRDefault="00B057A4" w:rsidP="00B057A4"/>
    <w:p w14:paraId="2125F2FD" w14:textId="77777777" w:rsidR="00B057A4" w:rsidRDefault="00B057A4" w:rsidP="00B057A4">
      <w:pPr>
        <w:pStyle w:val="LocaleAnodeEntrega"/>
        <w:spacing w:after="0"/>
      </w:pPr>
      <w:r>
        <w:t>SÃO JOSÉ DOS CAMPOS</w:t>
      </w:r>
    </w:p>
    <w:p w14:paraId="47E78DAE" w14:textId="53B3824A" w:rsidR="00B057A4" w:rsidRDefault="00B057A4" w:rsidP="00B057A4">
      <w:pPr>
        <w:pStyle w:val="LocaleAnodeEntrega"/>
        <w:spacing w:after="0"/>
      </w:pPr>
      <w:r>
        <w:t>20</w:t>
      </w:r>
      <w:r w:rsidR="00DD5546">
        <w:t>2</w:t>
      </w:r>
      <w:r w:rsidR="006831F0">
        <w:t>5</w:t>
      </w:r>
    </w:p>
    <w:p w14:paraId="193327C7" w14:textId="77777777" w:rsidR="00E22AD6" w:rsidRPr="00CE4797" w:rsidRDefault="006766D9" w:rsidP="00E22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PROGRAMAÇÃO AVANÇADA PARA WEB</w:t>
      </w:r>
      <w:r w:rsidR="00AC457D" w:rsidRPr="00CE4797">
        <w:rPr>
          <w:rFonts w:ascii="Times New Roman" w:hAnsi="Times New Roman" w:cs="Times New Roman"/>
          <w:b/>
          <w:sz w:val="20"/>
          <w:szCs w:val="20"/>
        </w:rPr>
        <w:br/>
        <w:t xml:space="preserve">LISTA DE EXERCÍCIOS </w:t>
      </w:r>
      <w:r w:rsidR="00AC457D">
        <w:rPr>
          <w:rFonts w:ascii="Times New Roman" w:hAnsi="Times New Roman" w:cs="Times New Roman"/>
          <w:b/>
          <w:sz w:val="20"/>
          <w:szCs w:val="20"/>
        </w:rPr>
        <w:t>I</w:t>
      </w:r>
      <w:r w:rsidR="008718DC">
        <w:rPr>
          <w:rFonts w:ascii="Times New Roman" w:hAnsi="Times New Roman" w:cs="Times New Roman"/>
          <w:b/>
          <w:sz w:val="20"/>
          <w:szCs w:val="20"/>
        </w:rPr>
        <w:t>I</w:t>
      </w:r>
      <w:r w:rsidR="00AC457D">
        <w:rPr>
          <w:rFonts w:ascii="Times New Roman" w:hAnsi="Times New Roman" w:cs="Times New Roman"/>
          <w:b/>
          <w:sz w:val="20"/>
          <w:szCs w:val="20"/>
        </w:rPr>
        <w:t xml:space="preserve"> –</w:t>
      </w:r>
      <w:r w:rsidR="008718DC">
        <w:rPr>
          <w:rFonts w:ascii="Times New Roman" w:hAnsi="Times New Roman" w:cs="Times New Roman"/>
          <w:b/>
          <w:sz w:val="20"/>
          <w:szCs w:val="20"/>
        </w:rPr>
        <w:t xml:space="preserve"> PHP BÁSICO</w:t>
      </w:r>
    </w:p>
    <w:p w14:paraId="5A89AF6B" w14:textId="77777777" w:rsidR="00D703E7" w:rsidRDefault="00D703E7" w:rsidP="00D70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795685" w14:textId="7FDE9F8F" w:rsidR="002361AF" w:rsidRPr="002B0A8C" w:rsidRDefault="002B0A8C" w:rsidP="002361AF">
      <w:pPr>
        <w:ind w:left="720"/>
        <w:contextualSpacing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B0A8C">
        <w:rPr>
          <w:rFonts w:ascii="Times New Roman" w:eastAsiaTheme="minorHAnsi" w:hAnsi="Times New Roman" w:cs="Times New Roman"/>
          <w:b/>
          <w:bCs/>
          <w:sz w:val="24"/>
          <w:szCs w:val="24"/>
          <w:highlight w:val="red"/>
          <w:lang w:eastAsia="en-US"/>
        </w:rPr>
        <w:t>Obrigatório o uso de programação orientada a objetos</w:t>
      </w:r>
    </w:p>
    <w:p w14:paraId="24E1A184" w14:textId="77777777" w:rsidR="0066221D" w:rsidRPr="00B004BF" w:rsidRDefault="0066221D" w:rsidP="0066221D">
      <w:pPr>
        <w:ind w:left="720"/>
        <w:contextualSpacing/>
        <w:jc w:val="center"/>
        <w:rPr>
          <w:rFonts w:ascii="Times New Roman" w:eastAsiaTheme="minorHAnsi" w:hAnsi="Times New Roman" w:cs="Times New Roman"/>
          <w:b/>
          <w:bCs/>
          <w:color w:val="FF0000"/>
          <w:sz w:val="20"/>
          <w:szCs w:val="20"/>
          <w:lang w:eastAsia="en-US"/>
        </w:rPr>
      </w:pPr>
    </w:p>
    <w:p w14:paraId="7EFE1533" w14:textId="77777777" w:rsidR="0066221D" w:rsidRPr="00B004BF" w:rsidRDefault="0066221D" w:rsidP="0066221D">
      <w:pPr>
        <w:numPr>
          <w:ilvl w:val="0"/>
          <w:numId w:val="4"/>
        </w:numPr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B004BF">
        <w:rPr>
          <w:rFonts w:ascii="Times New Roman" w:hAnsi="Times New Roman" w:cs="Times New Roman"/>
          <w:sz w:val="24"/>
          <w:szCs w:val="24"/>
        </w:rPr>
        <w:t>Converter uma quantidade de horas digitadas pelo usuário em minutos. Informe o resultado em minutos. Crie a classe Horas (</w:t>
      </w:r>
      <w:proofErr w:type="spellStart"/>
      <w:r w:rsidRPr="00B004BF">
        <w:rPr>
          <w:rFonts w:ascii="Times New Roman" w:hAnsi="Times New Roman" w:cs="Times New Roman"/>
          <w:sz w:val="24"/>
          <w:szCs w:val="24"/>
        </w:rPr>
        <w:t>Horas.php</w:t>
      </w:r>
      <w:proofErr w:type="spellEnd"/>
      <w:r w:rsidRPr="00B004B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SimplesTabela1"/>
        <w:tblW w:w="10632" w:type="dxa"/>
        <w:tblInd w:w="-1139" w:type="dxa"/>
        <w:tblLook w:val="04A0" w:firstRow="1" w:lastRow="0" w:firstColumn="1" w:lastColumn="0" w:noHBand="0" w:noVBand="1"/>
      </w:tblPr>
      <w:tblGrid>
        <w:gridCol w:w="884"/>
        <w:gridCol w:w="2247"/>
        <w:gridCol w:w="1842"/>
        <w:gridCol w:w="3067"/>
        <w:gridCol w:w="2592"/>
      </w:tblGrid>
      <w:tr w:rsidR="0066221D" w:rsidRPr="00B004BF" w14:paraId="43944F21" w14:textId="77777777" w:rsidTr="00472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748033F8" w14:textId="77777777" w:rsidR="0066221D" w:rsidRPr="00B004BF" w:rsidRDefault="0066221D" w:rsidP="00472ABA">
            <w:pPr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Método</w:t>
            </w:r>
          </w:p>
        </w:tc>
        <w:tc>
          <w:tcPr>
            <w:tcW w:w="2247" w:type="dxa"/>
          </w:tcPr>
          <w:p w14:paraId="7556A767" w14:textId="77777777" w:rsidR="0066221D" w:rsidRPr="00B004BF" w:rsidRDefault="0066221D" w:rsidP="00472ABA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Rota</w:t>
            </w:r>
          </w:p>
        </w:tc>
        <w:tc>
          <w:tcPr>
            <w:tcW w:w="1842" w:type="dxa"/>
          </w:tcPr>
          <w:p w14:paraId="1861136E" w14:textId="77777777" w:rsidR="0066221D" w:rsidRPr="00B004BF" w:rsidRDefault="0066221D" w:rsidP="00472ABA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Envio de dados</w:t>
            </w:r>
          </w:p>
        </w:tc>
        <w:tc>
          <w:tcPr>
            <w:tcW w:w="3067" w:type="dxa"/>
          </w:tcPr>
          <w:p w14:paraId="5F3323EC" w14:textId="77777777" w:rsidR="0066221D" w:rsidRPr="00B004BF" w:rsidRDefault="0066221D" w:rsidP="00472ABA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Funcionalidade</w:t>
            </w:r>
          </w:p>
        </w:tc>
        <w:tc>
          <w:tcPr>
            <w:tcW w:w="2592" w:type="dxa"/>
          </w:tcPr>
          <w:p w14:paraId="47F60115" w14:textId="77777777" w:rsidR="0066221D" w:rsidRPr="00B004BF" w:rsidRDefault="0066221D" w:rsidP="00472ABA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Retorno</w:t>
            </w:r>
          </w:p>
        </w:tc>
      </w:tr>
      <w:tr w:rsidR="0066221D" w:rsidRPr="00B004BF" w14:paraId="70BE8EEF" w14:textId="77777777" w:rsidTr="00472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2BAC904A" w14:textId="77777777" w:rsidR="0066221D" w:rsidRPr="00B004BF" w:rsidRDefault="0066221D" w:rsidP="00472ABA">
            <w:pPr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GET</w:t>
            </w:r>
            <w:proofErr w:type="spellEnd"/>
          </w:p>
        </w:tc>
        <w:tc>
          <w:tcPr>
            <w:tcW w:w="2247" w:type="dxa"/>
          </w:tcPr>
          <w:p w14:paraId="16281E8F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/horas/minutos/</w:t>
            </w:r>
            <w:r w:rsidRPr="00B004BF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842" w:type="dxa"/>
          </w:tcPr>
          <w:p w14:paraId="1C2905DB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/horas/minutos/5</w:t>
            </w:r>
          </w:p>
        </w:tc>
        <w:tc>
          <w:tcPr>
            <w:tcW w:w="3067" w:type="dxa"/>
          </w:tcPr>
          <w:p w14:paraId="6CD254FC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Transforma horas em minutos</w:t>
            </w:r>
          </w:p>
        </w:tc>
        <w:tc>
          <w:tcPr>
            <w:tcW w:w="2592" w:type="dxa"/>
          </w:tcPr>
          <w:p w14:paraId="5C132AC0" w14:textId="77777777" w:rsidR="0066221D" w:rsidRPr="00B004BF" w:rsidRDefault="0066221D" w:rsidP="00472A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{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horas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:5</w:t>
            </w:r>
            <w:proofErr w:type="spellEnd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minutos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:300</w:t>
            </w:r>
            <w:proofErr w:type="spellEnd"/>
          </w:p>
          <w:p w14:paraId="665BF478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}</w:t>
            </w:r>
          </w:p>
        </w:tc>
      </w:tr>
      <w:tr w:rsidR="0066221D" w:rsidRPr="00B004BF" w14:paraId="4E884417" w14:textId="77777777" w:rsidTr="00472A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597E63E1" w14:textId="77777777" w:rsidR="0066221D" w:rsidRPr="00B004BF" w:rsidRDefault="0066221D" w:rsidP="00472ABA">
            <w:pPr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GET</w:t>
            </w:r>
            <w:proofErr w:type="spellEnd"/>
          </w:p>
        </w:tc>
        <w:tc>
          <w:tcPr>
            <w:tcW w:w="2247" w:type="dxa"/>
          </w:tcPr>
          <w:p w14:paraId="60CA8EB8" w14:textId="77777777" w:rsidR="0066221D" w:rsidRPr="00B004BF" w:rsidRDefault="0066221D" w:rsidP="00472ABA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/horas/segundos/n</w:t>
            </w:r>
          </w:p>
        </w:tc>
        <w:tc>
          <w:tcPr>
            <w:tcW w:w="1842" w:type="dxa"/>
          </w:tcPr>
          <w:p w14:paraId="55D21CD5" w14:textId="77777777" w:rsidR="0066221D" w:rsidRPr="00B004BF" w:rsidRDefault="0066221D" w:rsidP="00472ABA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/horas/segundos/5</w:t>
            </w:r>
          </w:p>
        </w:tc>
        <w:tc>
          <w:tcPr>
            <w:tcW w:w="3067" w:type="dxa"/>
          </w:tcPr>
          <w:p w14:paraId="78A8F81C" w14:textId="77777777" w:rsidR="0066221D" w:rsidRPr="00B004BF" w:rsidRDefault="0066221D" w:rsidP="00472ABA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Transforma horas em segundos</w:t>
            </w:r>
          </w:p>
        </w:tc>
        <w:tc>
          <w:tcPr>
            <w:tcW w:w="2592" w:type="dxa"/>
          </w:tcPr>
          <w:p w14:paraId="0543371F" w14:textId="77777777" w:rsidR="0066221D" w:rsidRPr="00B004BF" w:rsidRDefault="0066221D" w:rsidP="00472AB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{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horas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:5</w:t>
            </w:r>
            <w:proofErr w:type="spellEnd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segundos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:18000</w:t>
            </w:r>
            <w:proofErr w:type="spellEnd"/>
          </w:p>
          <w:p w14:paraId="7EA657EE" w14:textId="77777777" w:rsidR="0066221D" w:rsidRPr="00B004BF" w:rsidRDefault="0066221D" w:rsidP="00472AB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}</w:t>
            </w:r>
          </w:p>
        </w:tc>
      </w:tr>
      <w:tr w:rsidR="0066221D" w:rsidRPr="00B004BF" w14:paraId="357DAB47" w14:textId="77777777" w:rsidTr="00472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5CA8FF4B" w14:textId="77777777" w:rsidR="0066221D" w:rsidRPr="00B004BF" w:rsidRDefault="0066221D" w:rsidP="00472ABA">
            <w:pPr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GET</w:t>
            </w:r>
            <w:proofErr w:type="spellEnd"/>
          </w:p>
        </w:tc>
        <w:tc>
          <w:tcPr>
            <w:tcW w:w="2247" w:type="dxa"/>
          </w:tcPr>
          <w:p w14:paraId="5A56D163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/horas/n</w:t>
            </w:r>
          </w:p>
        </w:tc>
        <w:tc>
          <w:tcPr>
            <w:tcW w:w="1842" w:type="dxa"/>
          </w:tcPr>
          <w:p w14:paraId="4FABA771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/horas/5</w:t>
            </w:r>
          </w:p>
        </w:tc>
        <w:tc>
          <w:tcPr>
            <w:tcW w:w="3067" w:type="dxa"/>
          </w:tcPr>
          <w:p w14:paraId="07438A26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Retorna horas em minutos e segundos</w:t>
            </w:r>
          </w:p>
        </w:tc>
        <w:tc>
          <w:tcPr>
            <w:tcW w:w="2592" w:type="dxa"/>
          </w:tcPr>
          <w:p w14:paraId="45177D17" w14:textId="77777777" w:rsidR="0066221D" w:rsidRPr="00B004BF" w:rsidRDefault="0066221D" w:rsidP="00472A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{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horas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:5</w:t>
            </w:r>
            <w:proofErr w:type="spellEnd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minutos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:300</w:t>
            </w:r>
            <w:proofErr w:type="spellEnd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segundos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:18000</w:t>
            </w:r>
            <w:proofErr w:type="spellEnd"/>
          </w:p>
          <w:p w14:paraId="3126B86B" w14:textId="77777777" w:rsidR="0066221D" w:rsidRPr="00B004BF" w:rsidRDefault="0066221D" w:rsidP="00472A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}</w:t>
            </w:r>
          </w:p>
        </w:tc>
      </w:tr>
    </w:tbl>
    <w:p w14:paraId="3120846E" w14:textId="77777777" w:rsidR="0066221D" w:rsidRPr="00B004BF" w:rsidRDefault="0066221D" w:rsidP="0066221D">
      <w:pPr>
        <w:ind w:left="720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2BF786DE" w14:textId="77777777" w:rsidR="0066221D" w:rsidRPr="00B004BF" w:rsidRDefault="0066221D" w:rsidP="0066221D">
      <w:pPr>
        <w:ind w:left="360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51FDC106" w14:textId="77777777" w:rsidR="0066221D" w:rsidRPr="00B004BF" w:rsidRDefault="0066221D" w:rsidP="0066221D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04BF">
        <w:rPr>
          <w:rFonts w:ascii="Times New Roman" w:hAnsi="Times New Roman" w:cs="Times New Roman"/>
          <w:sz w:val="24"/>
          <w:szCs w:val="24"/>
        </w:rPr>
        <w:t>Uma imobiliária vende terrenos retangulares. Faça um programa para ler as dimensões de um terreno e depois exibir a área e comprimento.</w:t>
      </w:r>
    </w:p>
    <w:tbl>
      <w:tblPr>
        <w:tblStyle w:val="SimplesTabela1"/>
        <w:tblW w:w="10632" w:type="dxa"/>
        <w:tblInd w:w="-1139" w:type="dxa"/>
        <w:tblLook w:val="04A0" w:firstRow="1" w:lastRow="0" w:firstColumn="1" w:lastColumn="0" w:noHBand="0" w:noVBand="1"/>
      </w:tblPr>
      <w:tblGrid>
        <w:gridCol w:w="884"/>
        <w:gridCol w:w="2020"/>
        <w:gridCol w:w="2235"/>
        <w:gridCol w:w="2954"/>
        <w:gridCol w:w="2539"/>
      </w:tblGrid>
      <w:tr w:rsidR="0066221D" w:rsidRPr="00B004BF" w14:paraId="2D4BB8D2" w14:textId="77777777" w:rsidTr="00472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0EE2DCDF" w14:textId="77777777" w:rsidR="0066221D" w:rsidRPr="00B004BF" w:rsidRDefault="0066221D" w:rsidP="00472ABA">
            <w:pPr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Método</w:t>
            </w:r>
          </w:p>
        </w:tc>
        <w:tc>
          <w:tcPr>
            <w:tcW w:w="2020" w:type="dxa"/>
          </w:tcPr>
          <w:p w14:paraId="30401AC0" w14:textId="77777777" w:rsidR="0066221D" w:rsidRPr="00B004BF" w:rsidRDefault="0066221D" w:rsidP="00472ABA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Rota</w:t>
            </w:r>
          </w:p>
        </w:tc>
        <w:tc>
          <w:tcPr>
            <w:tcW w:w="2235" w:type="dxa"/>
          </w:tcPr>
          <w:p w14:paraId="264EF305" w14:textId="77777777" w:rsidR="0066221D" w:rsidRPr="00B004BF" w:rsidRDefault="0066221D" w:rsidP="00472ABA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Envio de dados</w:t>
            </w:r>
          </w:p>
        </w:tc>
        <w:tc>
          <w:tcPr>
            <w:tcW w:w="2954" w:type="dxa"/>
          </w:tcPr>
          <w:p w14:paraId="3DCDD44B" w14:textId="77777777" w:rsidR="0066221D" w:rsidRPr="00B004BF" w:rsidRDefault="0066221D" w:rsidP="00472ABA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Funcionalidade</w:t>
            </w:r>
          </w:p>
        </w:tc>
        <w:tc>
          <w:tcPr>
            <w:tcW w:w="2539" w:type="dxa"/>
          </w:tcPr>
          <w:p w14:paraId="1C56140B" w14:textId="77777777" w:rsidR="0066221D" w:rsidRPr="00B004BF" w:rsidRDefault="0066221D" w:rsidP="00472ABA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Retorno</w:t>
            </w:r>
          </w:p>
        </w:tc>
      </w:tr>
      <w:tr w:rsidR="0066221D" w:rsidRPr="00B004BF" w14:paraId="59FB89BA" w14:textId="77777777" w:rsidTr="00472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4CFE2D6D" w14:textId="77777777" w:rsidR="0066221D" w:rsidRPr="00B004BF" w:rsidRDefault="0066221D" w:rsidP="00472ABA">
            <w:pPr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GET</w:t>
            </w:r>
            <w:proofErr w:type="spellEnd"/>
          </w:p>
        </w:tc>
        <w:tc>
          <w:tcPr>
            <w:tcW w:w="2020" w:type="dxa"/>
          </w:tcPr>
          <w:p w14:paraId="4E217FF8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terrenos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base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altura</w:t>
            </w:r>
          </w:p>
        </w:tc>
        <w:tc>
          <w:tcPr>
            <w:tcW w:w="2235" w:type="dxa"/>
          </w:tcPr>
          <w:p w14:paraId="763730F8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terrenos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954" w:type="dxa"/>
          </w:tcPr>
          <w:p w14:paraId="3E5E9F2B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Retorna área</w:t>
            </w:r>
          </w:p>
        </w:tc>
        <w:tc>
          <w:tcPr>
            <w:tcW w:w="2539" w:type="dxa"/>
          </w:tcPr>
          <w:p w14:paraId="4F0CFEE0" w14:textId="77777777" w:rsidR="0066221D" w:rsidRPr="00B004BF" w:rsidRDefault="0066221D" w:rsidP="00472A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{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“base”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10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altura”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</w:t>
            </w:r>
          </w:p>
          <w:p w14:paraId="409AB170" w14:textId="77777777" w:rsidR="0066221D" w:rsidRPr="00B004BF" w:rsidRDefault="0066221D" w:rsidP="00472A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area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  <w:p w14:paraId="0995FC45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}</w:t>
            </w:r>
          </w:p>
        </w:tc>
      </w:tr>
      <w:tr w:rsidR="0066221D" w:rsidRPr="00B004BF" w14:paraId="6D236B78" w14:textId="77777777" w:rsidTr="00472A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21DF9A49" w14:textId="77777777" w:rsidR="0066221D" w:rsidRPr="00B004BF" w:rsidRDefault="0066221D" w:rsidP="00472ABA">
            <w:pPr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POST</w:t>
            </w:r>
          </w:p>
        </w:tc>
        <w:tc>
          <w:tcPr>
            <w:tcW w:w="2020" w:type="dxa"/>
          </w:tcPr>
          <w:p w14:paraId="1A2EA3B6" w14:textId="77777777" w:rsidR="0066221D" w:rsidRPr="00B004BF" w:rsidRDefault="0066221D" w:rsidP="00472ABA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terrenos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</w:t>
            </w:r>
          </w:p>
        </w:tc>
        <w:tc>
          <w:tcPr>
            <w:tcW w:w="2235" w:type="dxa"/>
          </w:tcPr>
          <w:p w14:paraId="0A4B31A5" w14:textId="77777777" w:rsidR="0066221D" w:rsidRDefault="0066221D" w:rsidP="00472ABA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{</w:t>
            </w:r>
          </w:p>
          <w:p w14:paraId="01BC4716" w14:textId="77777777" w:rsidR="0066221D" w:rsidRDefault="0066221D" w:rsidP="00472ABA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base”:10</w:t>
            </w:r>
            <w:proofErr w:type="spellEnd"/>
          </w:p>
          <w:p w14:paraId="2EFFB6B0" w14:textId="77777777" w:rsidR="0066221D" w:rsidRDefault="0066221D" w:rsidP="00472ABA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altura”:20</w:t>
            </w:r>
            <w:proofErr w:type="spellEnd"/>
          </w:p>
          <w:p w14:paraId="23105169" w14:textId="77777777" w:rsidR="0066221D" w:rsidRPr="00B004BF" w:rsidRDefault="0066221D" w:rsidP="00472ABA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}</w:t>
            </w:r>
          </w:p>
        </w:tc>
        <w:tc>
          <w:tcPr>
            <w:tcW w:w="2954" w:type="dxa"/>
          </w:tcPr>
          <w:p w14:paraId="441000F6" w14:textId="77777777" w:rsidR="0066221D" w:rsidRPr="00B004BF" w:rsidRDefault="0066221D" w:rsidP="00472ABA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Retorna o conceito aprovado ou reprovado</w:t>
            </w:r>
          </w:p>
        </w:tc>
        <w:tc>
          <w:tcPr>
            <w:tcW w:w="2539" w:type="dxa"/>
          </w:tcPr>
          <w:p w14:paraId="3501B2B6" w14:textId="77777777" w:rsidR="0066221D" w:rsidRPr="00B004BF" w:rsidRDefault="0066221D" w:rsidP="00472AB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{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“base”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10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altura”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</w:t>
            </w:r>
          </w:p>
          <w:p w14:paraId="1D31C5B0" w14:textId="77777777" w:rsidR="0066221D" w:rsidRPr="00B004BF" w:rsidRDefault="0066221D" w:rsidP="00472AB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area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  <w:p w14:paraId="1979B50D" w14:textId="77777777" w:rsidR="0066221D" w:rsidRPr="00B004BF" w:rsidRDefault="0066221D" w:rsidP="00472AB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}</w:t>
            </w:r>
          </w:p>
        </w:tc>
      </w:tr>
    </w:tbl>
    <w:p w14:paraId="02DEB9D5" w14:textId="77777777" w:rsidR="0066221D" w:rsidRPr="00B004BF" w:rsidRDefault="0066221D" w:rsidP="0066221D">
      <w:pPr>
        <w:rPr>
          <w:rFonts w:ascii="Times New Roman" w:hAnsi="Times New Roman" w:cs="Times New Roman"/>
          <w:sz w:val="24"/>
          <w:szCs w:val="24"/>
        </w:rPr>
      </w:pPr>
    </w:p>
    <w:p w14:paraId="46CAD7BA" w14:textId="77777777" w:rsidR="0066221D" w:rsidRPr="00B004BF" w:rsidRDefault="0066221D" w:rsidP="0066221D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04BF">
        <w:rPr>
          <w:rFonts w:ascii="Times New Roman" w:hAnsi="Times New Roman" w:cs="Times New Roman"/>
          <w:sz w:val="24"/>
          <w:szCs w:val="24"/>
        </w:rPr>
        <w:t>Faça um programa que calcule e mostre a área de um trapézio. Sabe-se que: A = (base maior + base menor) * altura) /2;</w:t>
      </w:r>
    </w:p>
    <w:tbl>
      <w:tblPr>
        <w:tblStyle w:val="SimplesTabela1"/>
        <w:tblW w:w="10632" w:type="dxa"/>
        <w:tblInd w:w="-1139" w:type="dxa"/>
        <w:tblLook w:val="04A0" w:firstRow="1" w:lastRow="0" w:firstColumn="1" w:lastColumn="0" w:noHBand="0" w:noVBand="1"/>
      </w:tblPr>
      <w:tblGrid>
        <w:gridCol w:w="884"/>
        <w:gridCol w:w="2020"/>
        <w:gridCol w:w="2235"/>
        <w:gridCol w:w="2954"/>
        <w:gridCol w:w="2539"/>
      </w:tblGrid>
      <w:tr w:rsidR="0066221D" w:rsidRPr="00B004BF" w14:paraId="2AA33F22" w14:textId="77777777" w:rsidTr="00472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6EC2DA67" w14:textId="77777777" w:rsidR="0066221D" w:rsidRPr="00B004BF" w:rsidRDefault="0066221D" w:rsidP="00472ABA">
            <w:pPr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Método</w:t>
            </w:r>
          </w:p>
        </w:tc>
        <w:tc>
          <w:tcPr>
            <w:tcW w:w="2020" w:type="dxa"/>
          </w:tcPr>
          <w:p w14:paraId="44418778" w14:textId="77777777" w:rsidR="0066221D" w:rsidRPr="00B004BF" w:rsidRDefault="0066221D" w:rsidP="00472ABA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Rota</w:t>
            </w:r>
          </w:p>
        </w:tc>
        <w:tc>
          <w:tcPr>
            <w:tcW w:w="2235" w:type="dxa"/>
          </w:tcPr>
          <w:p w14:paraId="20F6EFB8" w14:textId="77777777" w:rsidR="0066221D" w:rsidRPr="00B004BF" w:rsidRDefault="0066221D" w:rsidP="00472ABA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Envio de dados</w:t>
            </w:r>
          </w:p>
        </w:tc>
        <w:tc>
          <w:tcPr>
            <w:tcW w:w="2954" w:type="dxa"/>
          </w:tcPr>
          <w:p w14:paraId="3C57399D" w14:textId="77777777" w:rsidR="0066221D" w:rsidRPr="00B004BF" w:rsidRDefault="0066221D" w:rsidP="00472ABA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Funcionalidade</w:t>
            </w:r>
          </w:p>
        </w:tc>
        <w:tc>
          <w:tcPr>
            <w:tcW w:w="2539" w:type="dxa"/>
          </w:tcPr>
          <w:p w14:paraId="794A18B8" w14:textId="77777777" w:rsidR="0066221D" w:rsidRPr="00B004BF" w:rsidRDefault="0066221D" w:rsidP="00472ABA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Retorno</w:t>
            </w:r>
          </w:p>
        </w:tc>
      </w:tr>
      <w:tr w:rsidR="0066221D" w:rsidRPr="00B004BF" w14:paraId="5D6919F2" w14:textId="77777777" w:rsidTr="00472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53B9D198" w14:textId="77777777" w:rsidR="0066221D" w:rsidRPr="00B004BF" w:rsidRDefault="0066221D" w:rsidP="00472ABA">
            <w:pPr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GET</w:t>
            </w:r>
            <w:proofErr w:type="spellEnd"/>
          </w:p>
        </w:tc>
        <w:tc>
          <w:tcPr>
            <w:tcW w:w="2020" w:type="dxa"/>
          </w:tcPr>
          <w:p w14:paraId="1AAA90AF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trapezios</w:t>
            </w:r>
            <w:proofErr w:type="spellEnd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b1</w:t>
            </w:r>
            <w:proofErr w:type="spellEnd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b2</w:t>
            </w:r>
            <w:proofErr w:type="spellEnd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/h</w:t>
            </w:r>
          </w:p>
        </w:tc>
        <w:tc>
          <w:tcPr>
            <w:tcW w:w="2235" w:type="dxa"/>
          </w:tcPr>
          <w:p w14:paraId="1C7D4299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/ </w:t>
            </w:r>
            <w:proofErr w:type="spellStart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trapezios</w:t>
            </w:r>
            <w:proofErr w:type="spellEnd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/3/5/2</w:t>
            </w:r>
          </w:p>
        </w:tc>
        <w:tc>
          <w:tcPr>
            <w:tcW w:w="2954" w:type="dxa"/>
          </w:tcPr>
          <w:p w14:paraId="0C70A3D4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Calcula a área do trapézio</w:t>
            </w:r>
          </w:p>
        </w:tc>
        <w:tc>
          <w:tcPr>
            <w:tcW w:w="2539" w:type="dxa"/>
          </w:tcPr>
          <w:p w14:paraId="5849B0FD" w14:textId="77777777" w:rsidR="0066221D" w:rsidRPr="00B004BF" w:rsidRDefault="0066221D" w:rsidP="00472A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{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baseMaior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</w:t>
            </w:r>
          </w:p>
          <w:p w14:paraId="1E17C3DC" w14:textId="77777777" w:rsidR="0066221D" w:rsidRPr="00B004BF" w:rsidRDefault="0066221D" w:rsidP="00472A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BaseMenor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altura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</w:t>
            </w:r>
          </w:p>
          <w:p w14:paraId="10C1A29F" w14:textId="77777777" w:rsidR="0066221D" w:rsidRPr="00B004BF" w:rsidRDefault="0066221D" w:rsidP="00472A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area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</w:t>
            </w:r>
          </w:p>
          <w:p w14:paraId="6F885D1D" w14:textId="77777777" w:rsidR="0066221D" w:rsidRPr="00B004BF" w:rsidRDefault="0066221D" w:rsidP="00472A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}</w:t>
            </w:r>
          </w:p>
        </w:tc>
      </w:tr>
    </w:tbl>
    <w:p w14:paraId="24152EDC" w14:textId="77777777" w:rsidR="0066221D" w:rsidRPr="00B004BF" w:rsidRDefault="0066221D" w:rsidP="0066221D">
      <w:pPr>
        <w:numPr>
          <w:ilvl w:val="0"/>
          <w:numId w:val="4"/>
        </w:numPr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B004B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Calcular o salário líquido do funcionário sabendo que este é constituído pelo salário bruto mais o valor das horas extras subtraindo 8% de INSS do total. Serão lidos nesse problema o salário bruto, o valor das horas extras e o número de horas extras. Apresentar ao final o salário líquido. </w:t>
      </w:r>
    </w:p>
    <w:p w14:paraId="5BB36E82" w14:textId="77777777" w:rsidR="0066221D" w:rsidRDefault="0066221D" w:rsidP="0066221D">
      <w:pPr>
        <w:ind w:left="720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0DA36119" w14:textId="77777777" w:rsidR="0066221D" w:rsidRPr="00B004BF" w:rsidRDefault="0066221D" w:rsidP="0066221D">
      <w:pPr>
        <w:ind w:left="720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tbl>
      <w:tblPr>
        <w:tblStyle w:val="SimplesTabela1"/>
        <w:tblW w:w="10632" w:type="dxa"/>
        <w:tblInd w:w="-1139" w:type="dxa"/>
        <w:tblLook w:val="04A0" w:firstRow="1" w:lastRow="0" w:firstColumn="1" w:lastColumn="0" w:noHBand="0" w:noVBand="1"/>
      </w:tblPr>
      <w:tblGrid>
        <w:gridCol w:w="884"/>
        <w:gridCol w:w="2020"/>
        <w:gridCol w:w="2235"/>
        <w:gridCol w:w="2954"/>
        <w:gridCol w:w="2539"/>
      </w:tblGrid>
      <w:tr w:rsidR="0066221D" w:rsidRPr="00B004BF" w14:paraId="136CDA52" w14:textId="77777777" w:rsidTr="00472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4FD0B6D3" w14:textId="77777777" w:rsidR="0066221D" w:rsidRPr="00B004BF" w:rsidRDefault="0066221D" w:rsidP="00472ABA">
            <w:pPr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Método</w:t>
            </w:r>
          </w:p>
        </w:tc>
        <w:tc>
          <w:tcPr>
            <w:tcW w:w="2020" w:type="dxa"/>
          </w:tcPr>
          <w:p w14:paraId="1502A614" w14:textId="77777777" w:rsidR="0066221D" w:rsidRPr="00B004BF" w:rsidRDefault="0066221D" w:rsidP="00472ABA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Rota</w:t>
            </w:r>
          </w:p>
        </w:tc>
        <w:tc>
          <w:tcPr>
            <w:tcW w:w="2235" w:type="dxa"/>
          </w:tcPr>
          <w:p w14:paraId="21AA168C" w14:textId="77777777" w:rsidR="0066221D" w:rsidRPr="00B004BF" w:rsidRDefault="0066221D" w:rsidP="00472ABA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Envio de dados</w:t>
            </w:r>
          </w:p>
        </w:tc>
        <w:tc>
          <w:tcPr>
            <w:tcW w:w="2954" w:type="dxa"/>
          </w:tcPr>
          <w:p w14:paraId="152FC510" w14:textId="77777777" w:rsidR="0066221D" w:rsidRPr="00B004BF" w:rsidRDefault="0066221D" w:rsidP="00472ABA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Funcionalidade</w:t>
            </w:r>
          </w:p>
        </w:tc>
        <w:tc>
          <w:tcPr>
            <w:tcW w:w="2539" w:type="dxa"/>
          </w:tcPr>
          <w:p w14:paraId="64A7C63C" w14:textId="77777777" w:rsidR="0066221D" w:rsidRPr="00B004BF" w:rsidRDefault="0066221D" w:rsidP="00472ABA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Retorno</w:t>
            </w:r>
          </w:p>
        </w:tc>
      </w:tr>
      <w:tr w:rsidR="0066221D" w:rsidRPr="00B004BF" w14:paraId="6960CE90" w14:textId="77777777" w:rsidTr="00472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52002C31" w14:textId="77777777" w:rsidR="0066221D" w:rsidRPr="00B004BF" w:rsidRDefault="0066221D" w:rsidP="00472ABA">
            <w:pPr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POST</w:t>
            </w:r>
          </w:p>
        </w:tc>
        <w:tc>
          <w:tcPr>
            <w:tcW w:w="2020" w:type="dxa"/>
          </w:tcPr>
          <w:p w14:paraId="6BAC3AAD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funcionarios</w:t>
            </w:r>
            <w:proofErr w:type="spellEnd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salario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</w:t>
            </w:r>
            <w:proofErr w:type="spellEnd"/>
          </w:p>
        </w:tc>
        <w:tc>
          <w:tcPr>
            <w:tcW w:w="2235" w:type="dxa"/>
          </w:tcPr>
          <w:p w14:paraId="4953E7BF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{</w:t>
            </w:r>
          </w:p>
          <w:p w14:paraId="32EE6F9E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salarioBruto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:1300,</w:t>
            </w:r>
          </w:p>
          <w:p w14:paraId="003CC317" w14:textId="77777777" w:rsidR="0066221D" w:rsidRDefault="0066221D" w:rsidP="00472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valorHoraExtra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”:15,</w:t>
            </w:r>
          </w:p>
          <w:p w14:paraId="3614EFCB" w14:textId="77777777" w:rsidR="0066221D" w:rsidRDefault="0066221D" w:rsidP="00472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totalHorasExtras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”:8</w:t>
            </w:r>
          </w:p>
          <w:p w14:paraId="5C401F8E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}</w:t>
            </w:r>
          </w:p>
        </w:tc>
        <w:tc>
          <w:tcPr>
            <w:tcW w:w="2954" w:type="dxa"/>
          </w:tcPr>
          <w:p w14:paraId="23076686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Apresentar ao final o salário líquido</w:t>
            </w:r>
          </w:p>
        </w:tc>
        <w:tc>
          <w:tcPr>
            <w:tcW w:w="2539" w:type="dxa"/>
          </w:tcPr>
          <w:p w14:paraId="6DF4F7A5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{</w:t>
            </w:r>
          </w:p>
          <w:p w14:paraId="69CD7464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salarioBruto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:1300,</w:t>
            </w:r>
          </w:p>
          <w:p w14:paraId="09F71F7C" w14:textId="77777777" w:rsidR="0066221D" w:rsidRDefault="0066221D" w:rsidP="00472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valorHoraExtra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”:15,</w:t>
            </w:r>
          </w:p>
          <w:p w14:paraId="687F94E3" w14:textId="77777777" w:rsidR="0066221D" w:rsidRDefault="0066221D" w:rsidP="00472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totalHorasExtras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”:8,</w:t>
            </w:r>
          </w:p>
          <w:p w14:paraId="017FB531" w14:textId="77777777" w:rsidR="0066221D" w:rsidRDefault="0066221D" w:rsidP="00472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salarioLiquido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”:1306,40</w:t>
            </w:r>
          </w:p>
          <w:p w14:paraId="1B56BB6C" w14:textId="77777777" w:rsidR="0066221D" w:rsidRPr="00B004BF" w:rsidRDefault="0066221D" w:rsidP="00472A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}</w:t>
            </w:r>
          </w:p>
        </w:tc>
      </w:tr>
    </w:tbl>
    <w:p w14:paraId="41E155B9" w14:textId="77777777" w:rsidR="0066221D" w:rsidRPr="00B004BF" w:rsidRDefault="0066221D" w:rsidP="0066221D">
      <w:pPr>
        <w:ind w:left="720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7CA26F79" w14:textId="77777777" w:rsidR="0066221D" w:rsidRDefault="0066221D" w:rsidP="0066221D">
      <w:pPr>
        <w:numPr>
          <w:ilvl w:val="0"/>
          <w:numId w:val="4"/>
        </w:numPr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B004BF">
        <w:rPr>
          <w:rFonts w:ascii="Times New Roman" w:eastAsiaTheme="minorHAnsi" w:hAnsi="Times New Roman" w:cs="Times New Roman"/>
          <w:sz w:val="20"/>
          <w:szCs w:val="20"/>
          <w:lang w:eastAsia="en-US"/>
        </w:rPr>
        <w:t>Efetuar a leitura do número de quilowatts consumido e calcular o valor a ser pago de energia elétrica, sabendo-se que o valor a pagar por quilowatt é de 0,12. Apresentar o valor total a ser pago pelo usuário acrescido de 18% de ICMS.</w:t>
      </w:r>
    </w:p>
    <w:tbl>
      <w:tblPr>
        <w:tblStyle w:val="SimplesTabela1"/>
        <w:tblW w:w="10632" w:type="dxa"/>
        <w:tblInd w:w="-1139" w:type="dxa"/>
        <w:tblLook w:val="04A0" w:firstRow="1" w:lastRow="0" w:firstColumn="1" w:lastColumn="0" w:noHBand="0" w:noVBand="1"/>
      </w:tblPr>
      <w:tblGrid>
        <w:gridCol w:w="884"/>
        <w:gridCol w:w="2020"/>
        <w:gridCol w:w="2235"/>
        <w:gridCol w:w="2954"/>
        <w:gridCol w:w="2539"/>
      </w:tblGrid>
      <w:tr w:rsidR="0066221D" w:rsidRPr="00B004BF" w14:paraId="66317B91" w14:textId="77777777" w:rsidTr="00472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7E9B69EB" w14:textId="77777777" w:rsidR="0066221D" w:rsidRPr="00B004BF" w:rsidRDefault="0066221D" w:rsidP="00472ABA">
            <w:pPr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Método</w:t>
            </w:r>
          </w:p>
        </w:tc>
        <w:tc>
          <w:tcPr>
            <w:tcW w:w="2020" w:type="dxa"/>
          </w:tcPr>
          <w:p w14:paraId="2B3B4B0B" w14:textId="77777777" w:rsidR="0066221D" w:rsidRPr="00B004BF" w:rsidRDefault="0066221D" w:rsidP="00472ABA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Rota</w:t>
            </w:r>
          </w:p>
        </w:tc>
        <w:tc>
          <w:tcPr>
            <w:tcW w:w="2235" w:type="dxa"/>
          </w:tcPr>
          <w:p w14:paraId="1CBAA36A" w14:textId="77777777" w:rsidR="0066221D" w:rsidRPr="00B004BF" w:rsidRDefault="0066221D" w:rsidP="00472ABA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Envio de dados</w:t>
            </w:r>
          </w:p>
        </w:tc>
        <w:tc>
          <w:tcPr>
            <w:tcW w:w="2954" w:type="dxa"/>
          </w:tcPr>
          <w:p w14:paraId="3F1BD8BF" w14:textId="77777777" w:rsidR="0066221D" w:rsidRPr="00B004BF" w:rsidRDefault="0066221D" w:rsidP="00472ABA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Funcionalidade</w:t>
            </w:r>
          </w:p>
        </w:tc>
        <w:tc>
          <w:tcPr>
            <w:tcW w:w="2539" w:type="dxa"/>
          </w:tcPr>
          <w:p w14:paraId="2A56FCEB" w14:textId="77777777" w:rsidR="0066221D" w:rsidRPr="00B004BF" w:rsidRDefault="0066221D" w:rsidP="00472ABA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Retorno</w:t>
            </w:r>
          </w:p>
        </w:tc>
      </w:tr>
      <w:tr w:rsidR="0066221D" w:rsidRPr="00B004BF" w14:paraId="4C6E4EB4" w14:textId="77777777" w:rsidTr="00472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135E4C5C" w14:textId="77777777" w:rsidR="0066221D" w:rsidRPr="00B004BF" w:rsidRDefault="0066221D" w:rsidP="00472ABA">
            <w:pPr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GET</w:t>
            </w:r>
            <w:proofErr w:type="spellEnd"/>
          </w:p>
        </w:tc>
        <w:tc>
          <w:tcPr>
            <w:tcW w:w="2020" w:type="dxa"/>
          </w:tcPr>
          <w:p w14:paraId="23A4215E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/quilowatts/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2235" w:type="dxa"/>
          </w:tcPr>
          <w:p w14:paraId="6AA0D29C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/quilowatts/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2954" w:type="dxa"/>
          </w:tcPr>
          <w:p w14:paraId="36BCA51B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Calcular o valor a ser pago</w:t>
            </w:r>
          </w:p>
        </w:tc>
        <w:tc>
          <w:tcPr>
            <w:tcW w:w="2539" w:type="dxa"/>
          </w:tcPr>
          <w:p w14:paraId="7E16CF00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{</w:t>
            </w:r>
          </w:p>
          <w:p w14:paraId="4C103D2B" w14:textId="77777777" w:rsidR="0066221D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quilowatts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350</w:t>
            </w:r>
            <w:proofErr w:type="spellEnd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</w:t>
            </w:r>
          </w:p>
          <w:p w14:paraId="2607725D" w14:textId="77777777" w:rsidR="0066221D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valorQ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uilowatts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”:0,12,</w:t>
            </w:r>
          </w:p>
          <w:p w14:paraId="06BB282A" w14:textId="77777777" w:rsidR="0066221D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“imposto”: 18%</w:t>
            </w:r>
          </w:p>
          <w:p w14:paraId="55008695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totalPagar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”:</w:t>
            </w:r>
          </w:p>
          <w:p w14:paraId="1037EC3B" w14:textId="77777777" w:rsidR="0066221D" w:rsidRPr="00B004BF" w:rsidRDefault="0066221D" w:rsidP="00472A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}</w:t>
            </w:r>
          </w:p>
        </w:tc>
      </w:tr>
    </w:tbl>
    <w:p w14:paraId="3135B553" w14:textId="77777777" w:rsidR="0066221D" w:rsidRPr="00B004BF" w:rsidRDefault="0066221D" w:rsidP="0066221D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004BF">
        <w:rPr>
          <w:rFonts w:ascii="Times New Roman" w:hAnsi="Times New Roman" w:cs="Times New Roman"/>
          <w:sz w:val="20"/>
          <w:szCs w:val="20"/>
        </w:rPr>
        <w:t>Elabore um algoritmo que dada a idade de um nadador classifique-o em uma das seguintes categorias:</w:t>
      </w:r>
    </w:p>
    <w:p w14:paraId="7479EC1E" w14:textId="77777777" w:rsidR="0066221D" w:rsidRPr="00B004BF" w:rsidRDefault="0066221D" w:rsidP="0066221D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  <w:r w:rsidRPr="00B004BF">
        <w:rPr>
          <w:rFonts w:ascii="Times New Roman" w:hAnsi="Times New Roman" w:cs="Times New Roman"/>
          <w:sz w:val="20"/>
          <w:szCs w:val="20"/>
        </w:rPr>
        <w:t>Infantil A = 5 a 7 anos</w:t>
      </w:r>
    </w:p>
    <w:p w14:paraId="0464393B" w14:textId="77777777" w:rsidR="0066221D" w:rsidRPr="00B004BF" w:rsidRDefault="0066221D" w:rsidP="0066221D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  <w:r w:rsidRPr="00B004BF">
        <w:rPr>
          <w:rFonts w:ascii="Times New Roman" w:hAnsi="Times New Roman" w:cs="Times New Roman"/>
          <w:sz w:val="20"/>
          <w:szCs w:val="20"/>
        </w:rPr>
        <w:t>Infantil B = 8 a 11 anos</w:t>
      </w:r>
    </w:p>
    <w:p w14:paraId="13F44981" w14:textId="77777777" w:rsidR="0066221D" w:rsidRPr="00B004BF" w:rsidRDefault="0066221D" w:rsidP="0066221D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  <w:r w:rsidRPr="00B004BF">
        <w:rPr>
          <w:rFonts w:ascii="Times New Roman" w:hAnsi="Times New Roman" w:cs="Times New Roman"/>
          <w:sz w:val="20"/>
          <w:szCs w:val="20"/>
        </w:rPr>
        <w:t>Juvenil A = 12 a 13 anos</w:t>
      </w:r>
    </w:p>
    <w:p w14:paraId="1DB48EC4" w14:textId="77777777" w:rsidR="0066221D" w:rsidRPr="00B004BF" w:rsidRDefault="0066221D" w:rsidP="0066221D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  <w:r w:rsidRPr="00B004BF">
        <w:rPr>
          <w:rFonts w:ascii="Times New Roman" w:hAnsi="Times New Roman" w:cs="Times New Roman"/>
          <w:sz w:val="20"/>
          <w:szCs w:val="20"/>
        </w:rPr>
        <w:t>Juvenil B = 14 a 17 anos</w:t>
      </w:r>
    </w:p>
    <w:p w14:paraId="32D5B1D2" w14:textId="77777777" w:rsidR="0066221D" w:rsidRDefault="0066221D" w:rsidP="0066221D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  <w:r w:rsidRPr="00B004BF">
        <w:rPr>
          <w:rFonts w:ascii="Times New Roman" w:hAnsi="Times New Roman" w:cs="Times New Roman"/>
          <w:sz w:val="20"/>
          <w:szCs w:val="20"/>
        </w:rPr>
        <w:t>Adultos = Maiores de 18 anos</w:t>
      </w:r>
    </w:p>
    <w:tbl>
      <w:tblPr>
        <w:tblStyle w:val="SimplesTabela1"/>
        <w:tblW w:w="10632" w:type="dxa"/>
        <w:tblInd w:w="-1139" w:type="dxa"/>
        <w:tblLook w:val="04A0" w:firstRow="1" w:lastRow="0" w:firstColumn="1" w:lastColumn="0" w:noHBand="0" w:noVBand="1"/>
      </w:tblPr>
      <w:tblGrid>
        <w:gridCol w:w="880"/>
        <w:gridCol w:w="2726"/>
        <w:gridCol w:w="2631"/>
        <w:gridCol w:w="2082"/>
        <w:gridCol w:w="2313"/>
      </w:tblGrid>
      <w:tr w:rsidR="0066221D" w:rsidRPr="00B004BF" w14:paraId="2E078B29" w14:textId="77777777" w:rsidTr="00472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4B139D1B" w14:textId="77777777" w:rsidR="0066221D" w:rsidRPr="00B004BF" w:rsidRDefault="0066221D" w:rsidP="00472ABA">
            <w:pPr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Método</w:t>
            </w:r>
          </w:p>
        </w:tc>
        <w:tc>
          <w:tcPr>
            <w:tcW w:w="2726" w:type="dxa"/>
          </w:tcPr>
          <w:p w14:paraId="4A7EEA27" w14:textId="77777777" w:rsidR="0066221D" w:rsidRPr="00B004BF" w:rsidRDefault="0066221D" w:rsidP="00472ABA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Rota</w:t>
            </w:r>
          </w:p>
        </w:tc>
        <w:tc>
          <w:tcPr>
            <w:tcW w:w="2631" w:type="dxa"/>
          </w:tcPr>
          <w:p w14:paraId="01E9AFBD" w14:textId="77777777" w:rsidR="0066221D" w:rsidRPr="00B004BF" w:rsidRDefault="0066221D" w:rsidP="00472ABA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Envio de dados</w:t>
            </w:r>
          </w:p>
        </w:tc>
        <w:tc>
          <w:tcPr>
            <w:tcW w:w="2082" w:type="dxa"/>
          </w:tcPr>
          <w:p w14:paraId="7D07A9C4" w14:textId="77777777" w:rsidR="0066221D" w:rsidRPr="00B004BF" w:rsidRDefault="0066221D" w:rsidP="00472ABA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Funcionalidade</w:t>
            </w:r>
          </w:p>
        </w:tc>
        <w:tc>
          <w:tcPr>
            <w:tcW w:w="2313" w:type="dxa"/>
          </w:tcPr>
          <w:p w14:paraId="2A08C8AE" w14:textId="77777777" w:rsidR="0066221D" w:rsidRPr="00B004BF" w:rsidRDefault="0066221D" w:rsidP="00472ABA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Retorno</w:t>
            </w:r>
          </w:p>
        </w:tc>
      </w:tr>
      <w:tr w:rsidR="0066221D" w:rsidRPr="00B004BF" w14:paraId="3C60256D" w14:textId="77777777" w:rsidTr="00472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72727676" w14:textId="77777777" w:rsidR="0066221D" w:rsidRPr="00B004BF" w:rsidRDefault="0066221D" w:rsidP="00472ABA">
            <w:pPr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GET</w:t>
            </w:r>
            <w:proofErr w:type="spellEnd"/>
          </w:p>
        </w:tc>
        <w:tc>
          <w:tcPr>
            <w:tcW w:w="2726" w:type="dxa"/>
          </w:tcPr>
          <w:p w14:paraId="2C379384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classificacoes</w:t>
            </w:r>
            <w:proofErr w:type="spellEnd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nadadores/idade</w:t>
            </w:r>
          </w:p>
        </w:tc>
        <w:tc>
          <w:tcPr>
            <w:tcW w:w="2631" w:type="dxa"/>
          </w:tcPr>
          <w:p w14:paraId="6B22F229" w14:textId="77777777" w:rsidR="0066221D" w:rsidRPr="00B004BF" w:rsidRDefault="0066221D" w:rsidP="00472A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classificacoes</w:t>
            </w:r>
            <w:proofErr w:type="spellEnd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nadadores/9</w:t>
            </w:r>
          </w:p>
        </w:tc>
        <w:tc>
          <w:tcPr>
            <w:tcW w:w="2082" w:type="dxa"/>
          </w:tcPr>
          <w:p w14:paraId="36B10C7A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Retorna classificação</w:t>
            </w:r>
          </w:p>
        </w:tc>
        <w:tc>
          <w:tcPr>
            <w:tcW w:w="2313" w:type="dxa"/>
          </w:tcPr>
          <w:p w14:paraId="41386848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{</w:t>
            </w:r>
          </w:p>
          <w:p w14:paraId="2C056255" w14:textId="77777777" w:rsidR="0066221D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idade”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</w:t>
            </w:r>
          </w:p>
          <w:p w14:paraId="659A17FD" w14:textId="77777777" w:rsidR="0066221D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categoria”:Infantil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B</w:t>
            </w:r>
          </w:p>
          <w:p w14:paraId="63973F31" w14:textId="77777777" w:rsidR="0066221D" w:rsidRPr="00B004BF" w:rsidRDefault="0066221D" w:rsidP="00472A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}</w:t>
            </w:r>
          </w:p>
        </w:tc>
      </w:tr>
    </w:tbl>
    <w:p w14:paraId="4F888C48" w14:textId="77777777" w:rsidR="0066221D" w:rsidRPr="00B004BF" w:rsidRDefault="0066221D" w:rsidP="0066221D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14:paraId="447A7D26" w14:textId="77777777" w:rsidR="0066221D" w:rsidRPr="007A78E1" w:rsidRDefault="0066221D" w:rsidP="0066221D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004BF">
        <w:rPr>
          <w:rFonts w:ascii="Times New Roman" w:hAnsi="Times New Roman" w:cs="Times New Roman"/>
          <w:bCs/>
        </w:rPr>
        <w:t xml:space="preserve">Elabore um algoritmo para </w:t>
      </w:r>
      <w:r w:rsidRPr="00B004BF">
        <w:rPr>
          <w:rFonts w:ascii="Times New Roman" w:hAnsi="Times New Roman" w:cs="Times New Roman"/>
        </w:rPr>
        <w:t xml:space="preserve">calcular a equação do segundo grau e imprima as raízes da equação na tela, os valores a, b e c são inseridos pelo usuário:  </w:t>
      </w:r>
      <w:proofErr w:type="spellStart"/>
      <w:r w:rsidRPr="00B004BF">
        <w:rPr>
          <w:rFonts w:ascii="Times New Roman" w:hAnsi="Times New Roman" w:cs="Times New Roman"/>
        </w:rPr>
        <w:t>ax</w:t>
      </w:r>
      <w:r w:rsidRPr="00B004BF">
        <w:rPr>
          <w:rFonts w:ascii="Times New Roman" w:hAnsi="Times New Roman" w:cs="Times New Roman"/>
          <w:vertAlign w:val="superscript"/>
        </w:rPr>
        <w:t>2</w:t>
      </w:r>
      <w:proofErr w:type="spellEnd"/>
      <w:r w:rsidRPr="00B004BF">
        <w:rPr>
          <w:rFonts w:ascii="Times New Roman" w:hAnsi="Times New Roman" w:cs="Times New Roman"/>
        </w:rPr>
        <w:t xml:space="preserve"> + </w:t>
      </w:r>
      <w:proofErr w:type="spellStart"/>
      <w:r w:rsidRPr="00B004BF">
        <w:rPr>
          <w:rFonts w:ascii="Times New Roman" w:hAnsi="Times New Roman" w:cs="Times New Roman"/>
        </w:rPr>
        <w:t>bx</w:t>
      </w:r>
      <w:proofErr w:type="spellEnd"/>
      <w:r w:rsidRPr="00B004BF">
        <w:rPr>
          <w:rFonts w:ascii="Times New Roman" w:hAnsi="Times New Roman" w:cs="Times New Roman"/>
        </w:rPr>
        <w:t xml:space="preserve"> + c = 0, </w:t>
      </w:r>
      <w:r w:rsidRPr="00B004BF">
        <w:rPr>
          <w:rFonts w:ascii="Times New Roman" w:hAnsi="Times New Roman" w:cs="Times New Roman"/>
          <w:sz w:val="27"/>
          <w:szCs w:val="27"/>
        </w:rPr>
        <w:sym w:font="Symbol" w:char="F044"/>
      </w:r>
      <w:r w:rsidRPr="00B004BF">
        <w:rPr>
          <w:rFonts w:ascii="Times New Roman" w:hAnsi="Times New Roman" w:cs="Times New Roman"/>
          <w:sz w:val="27"/>
          <w:szCs w:val="27"/>
        </w:rPr>
        <w:t></w:t>
      </w:r>
      <w:r w:rsidRPr="00B004BF">
        <w:rPr>
          <w:rFonts w:ascii="Times New Roman" w:hAnsi="Times New Roman" w:cs="Times New Roman"/>
        </w:rPr>
        <w:t xml:space="preserve">= </w:t>
      </w:r>
      <w:proofErr w:type="spellStart"/>
      <w:r w:rsidRPr="00B004BF">
        <w:rPr>
          <w:rFonts w:ascii="Times New Roman" w:hAnsi="Times New Roman" w:cs="Times New Roman"/>
        </w:rPr>
        <w:t>b</w:t>
      </w:r>
      <w:r w:rsidRPr="00B004BF">
        <w:rPr>
          <w:rFonts w:ascii="Times New Roman" w:hAnsi="Times New Roman" w:cs="Times New Roman"/>
          <w:vertAlign w:val="superscript"/>
        </w:rPr>
        <w:t>2</w:t>
      </w:r>
      <w:proofErr w:type="spellEnd"/>
      <w:r w:rsidRPr="00B004BF">
        <w:rPr>
          <w:rFonts w:ascii="Times New Roman" w:hAnsi="Times New Roman" w:cs="Times New Roman"/>
          <w:sz w:val="16"/>
          <w:szCs w:val="16"/>
        </w:rPr>
        <w:t xml:space="preserve"> </w:t>
      </w:r>
      <w:r w:rsidRPr="00B004BF">
        <w:rPr>
          <w:rFonts w:ascii="Times New Roman" w:hAnsi="Times New Roman" w:cs="Times New Roman"/>
        </w:rPr>
        <w:t xml:space="preserve">- </w:t>
      </w:r>
      <w:proofErr w:type="spellStart"/>
      <w:r w:rsidRPr="00B004BF">
        <w:rPr>
          <w:rFonts w:ascii="Times New Roman" w:hAnsi="Times New Roman" w:cs="Times New Roman"/>
        </w:rPr>
        <w:t>4</w:t>
      </w:r>
      <w:proofErr w:type="gramStart"/>
      <w:r w:rsidRPr="00B004BF">
        <w:rPr>
          <w:rFonts w:ascii="Times New Roman" w:hAnsi="Times New Roman" w:cs="Times New Roman"/>
        </w:rPr>
        <w:t>ac</w:t>
      </w:r>
      <w:proofErr w:type="spellEnd"/>
      <w:r w:rsidRPr="00B004BF">
        <w:rPr>
          <w:rFonts w:ascii="Times New Roman" w:hAnsi="Times New Roman" w:cs="Times New Roman"/>
        </w:rPr>
        <w:t xml:space="preserve"> ,</w:t>
      </w:r>
      <w:proofErr w:type="gramEnd"/>
      <w:r w:rsidRPr="00B004BF">
        <w:rPr>
          <w:rFonts w:ascii="Times New Roman" w:hAnsi="Times New Roman" w:cs="Times New Roman"/>
          <w:position w:val="-24"/>
        </w:rPr>
        <w:object w:dxaOrig="1359" w:dyaOrig="680" w14:anchorId="22C85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8.3pt;height:33.7pt" o:ole="">
            <v:imagedata r:id="rId7" o:title=""/>
          </v:shape>
          <o:OLEObject Type="Embed" ProgID="Equation.3" ShapeID="_x0000_i1026" DrawAspect="Content" ObjectID="_1838390234" r:id="rId8"/>
        </w:object>
      </w:r>
    </w:p>
    <w:tbl>
      <w:tblPr>
        <w:tblStyle w:val="SimplesTabela1"/>
        <w:tblW w:w="10632" w:type="dxa"/>
        <w:tblInd w:w="-1139" w:type="dxa"/>
        <w:tblLook w:val="04A0" w:firstRow="1" w:lastRow="0" w:firstColumn="1" w:lastColumn="0" w:noHBand="0" w:noVBand="1"/>
      </w:tblPr>
      <w:tblGrid>
        <w:gridCol w:w="884"/>
        <w:gridCol w:w="2020"/>
        <w:gridCol w:w="2235"/>
        <w:gridCol w:w="2954"/>
        <w:gridCol w:w="2539"/>
      </w:tblGrid>
      <w:tr w:rsidR="0066221D" w:rsidRPr="00B004BF" w14:paraId="522F3247" w14:textId="77777777" w:rsidTr="00472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2A1FF039" w14:textId="77777777" w:rsidR="0066221D" w:rsidRPr="00B004BF" w:rsidRDefault="0066221D" w:rsidP="00472ABA">
            <w:pPr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Método</w:t>
            </w:r>
          </w:p>
        </w:tc>
        <w:tc>
          <w:tcPr>
            <w:tcW w:w="2020" w:type="dxa"/>
          </w:tcPr>
          <w:p w14:paraId="264F973F" w14:textId="77777777" w:rsidR="0066221D" w:rsidRPr="00B004BF" w:rsidRDefault="0066221D" w:rsidP="00472ABA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Rota</w:t>
            </w:r>
          </w:p>
        </w:tc>
        <w:tc>
          <w:tcPr>
            <w:tcW w:w="2235" w:type="dxa"/>
          </w:tcPr>
          <w:p w14:paraId="566A0BE0" w14:textId="77777777" w:rsidR="0066221D" w:rsidRPr="00B004BF" w:rsidRDefault="0066221D" w:rsidP="00472ABA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Envio de dados</w:t>
            </w:r>
          </w:p>
        </w:tc>
        <w:tc>
          <w:tcPr>
            <w:tcW w:w="2954" w:type="dxa"/>
          </w:tcPr>
          <w:p w14:paraId="3D566EDC" w14:textId="77777777" w:rsidR="0066221D" w:rsidRPr="00B004BF" w:rsidRDefault="0066221D" w:rsidP="00472ABA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Funcionalidade</w:t>
            </w:r>
          </w:p>
        </w:tc>
        <w:tc>
          <w:tcPr>
            <w:tcW w:w="2539" w:type="dxa"/>
          </w:tcPr>
          <w:p w14:paraId="37E7C9A3" w14:textId="77777777" w:rsidR="0066221D" w:rsidRPr="00B004BF" w:rsidRDefault="0066221D" w:rsidP="00472ABA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Retorno</w:t>
            </w:r>
          </w:p>
        </w:tc>
      </w:tr>
      <w:tr w:rsidR="0066221D" w:rsidRPr="00B004BF" w14:paraId="244765A1" w14:textId="77777777" w:rsidTr="00472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77A8B33E" w14:textId="77777777" w:rsidR="0066221D" w:rsidRPr="00B004BF" w:rsidRDefault="0066221D" w:rsidP="00472ABA">
            <w:pPr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GET</w:t>
            </w:r>
            <w:proofErr w:type="spellEnd"/>
          </w:p>
        </w:tc>
        <w:tc>
          <w:tcPr>
            <w:tcW w:w="2020" w:type="dxa"/>
          </w:tcPr>
          <w:p w14:paraId="1DF14F7B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7A78E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bhaskara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</w:t>
            </w:r>
            <w:proofErr w:type="spellEnd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a/b/c</w:t>
            </w:r>
          </w:p>
        </w:tc>
        <w:tc>
          <w:tcPr>
            <w:tcW w:w="2235" w:type="dxa"/>
          </w:tcPr>
          <w:p w14:paraId="4D82E232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7A78E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bhaskara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</w:t>
            </w:r>
            <w:proofErr w:type="spellEnd"/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3/15/12</w:t>
            </w:r>
          </w:p>
        </w:tc>
        <w:tc>
          <w:tcPr>
            <w:tcW w:w="2954" w:type="dxa"/>
          </w:tcPr>
          <w:p w14:paraId="312C8111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Retorna as raízes da equação</w:t>
            </w:r>
          </w:p>
        </w:tc>
        <w:tc>
          <w:tcPr>
            <w:tcW w:w="2539" w:type="dxa"/>
          </w:tcPr>
          <w:p w14:paraId="1360280B" w14:textId="77777777" w:rsidR="0066221D" w:rsidRPr="00B004BF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{</w:t>
            </w:r>
          </w:p>
          <w:p w14:paraId="6AECF0AE" w14:textId="77777777" w:rsidR="0066221D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a”</w:t>
            </w: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</w:t>
            </w:r>
          </w:p>
          <w:p w14:paraId="1EDA3661" w14:textId="77777777" w:rsidR="0066221D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b”:15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</w:t>
            </w:r>
          </w:p>
          <w:p w14:paraId="3464E1C2" w14:textId="77777777" w:rsidR="0066221D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c”:12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</w:t>
            </w:r>
          </w:p>
          <w:p w14:paraId="1D35A400" w14:textId="77777777" w:rsidR="0066221D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delta”:81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</w:t>
            </w:r>
          </w:p>
          <w:p w14:paraId="2DE14348" w14:textId="77777777" w:rsidR="0066221D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x1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”:1,</w:t>
            </w:r>
          </w:p>
          <w:p w14:paraId="35DEEC3C" w14:textId="77777777" w:rsidR="0066221D" w:rsidRDefault="0066221D" w:rsidP="00472A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“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x2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”:4</w:t>
            </w:r>
          </w:p>
          <w:p w14:paraId="441993C9" w14:textId="77777777" w:rsidR="0066221D" w:rsidRPr="00B004BF" w:rsidRDefault="0066221D" w:rsidP="00472A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04B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}</w:t>
            </w:r>
          </w:p>
        </w:tc>
      </w:tr>
    </w:tbl>
    <w:p w14:paraId="6C78D839" w14:textId="77777777" w:rsidR="0066221D" w:rsidRPr="00B004BF" w:rsidRDefault="0066221D" w:rsidP="0066221D">
      <w:pPr>
        <w:pStyle w:val="PargrafodaLista"/>
        <w:ind w:left="756"/>
        <w:jc w:val="both"/>
        <w:rPr>
          <w:rFonts w:ascii="Times New Roman" w:hAnsi="Times New Roman" w:cs="Times New Roman"/>
          <w:sz w:val="20"/>
          <w:szCs w:val="20"/>
        </w:rPr>
      </w:pPr>
    </w:p>
    <w:p w14:paraId="21B525DA" w14:textId="77777777" w:rsidR="00FF146C" w:rsidRDefault="00EC30D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06DE571D" w14:textId="188E01CD" w:rsidR="00FF146C" w:rsidRPr="002B0A8C" w:rsidRDefault="002B0A8C">
      <w:pPr>
        <w:rPr>
          <w:rFonts w:ascii="Times New Roman" w:hAnsi="Times New Roman" w:cs="Times New Roman"/>
          <w:sz w:val="24"/>
          <w:szCs w:val="24"/>
        </w:rPr>
      </w:pPr>
      <w:r w:rsidRPr="002B0A8C">
        <w:rPr>
          <w:rFonts w:ascii="Times New Roman" w:hAnsi="Times New Roman" w:cs="Times New Roman"/>
          <w:sz w:val="24"/>
          <w:szCs w:val="24"/>
        </w:rPr>
        <w:lastRenderedPageBreak/>
        <w:t>EXERCÍCIOS TEÓRICOS IMPORTANTES:</w:t>
      </w:r>
    </w:p>
    <w:p w14:paraId="20EEEE1F" w14:textId="3ADFDC3E" w:rsidR="00FF146C" w:rsidRPr="002B0A8C" w:rsidRDefault="00FF146C" w:rsidP="00FF146C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0A8C">
        <w:rPr>
          <w:rFonts w:ascii="Times New Roman" w:hAnsi="Times New Roman" w:cs="Times New Roman"/>
          <w:sz w:val="24"/>
          <w:szCs w:val="24"/>
        </w:rPr>
        <w:t xml:space="preserve">Defina </w:t>
      </w:r>
      <w:r w:rsidRPr="002B0A8C">
        <w:rPr>
          <w:rFonts w:ascii="Times New Roman" w:hAnsi="Times New Roman" w:cs="Times New Roman"/>
          <w:sz w:val="24"/>
          <w:szCs w:val="24"/>
        </w:rPr>
        <w:t>Regra de Negócio</w:t>
      </w:r>
      <w:r w:rsidRPr="002B0A8C">
        <w:rPr>
          <w:rFonts w:ascii="Times New Roman" w:hAnsi="Times New Roman" w:cs="Times New Roman"/>
          <w:sz w:val="24"/>
          <w:szCs w:val="24"/>
        </w:rPr>
        <w:t>.</w:t>
      </w:r>
    </w:p>
    <w:p w14:paraId="5E7F9386" w14:textId="17C0D93D" w:rsidR="00FF146C" w:rsidRPr="002B0A8C" w:rsidRDefault="00FF146C" w:rsidP="00FF146C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0A8C">
        <w:rPr>
          <w:rFonts w:ascii="Times New Roman" w:hAnsi="Times New Roman" w:cs="Times New Roman"/>
          <w:sz w:val="24"/>
          <w:szCs w:val="24"/>
        </w:rPr>
        <w:t xml:space="preserve">Define </w:t>
      </w:r>
      <w:r w:rsidRPr="002B0A8C">
        <w:rPr>
          <w:rFonts w:ascii="Times New Roman" w:hAnsi="Times New Roman" w:cs="Times New Roman"/>
          <w:sz w:val="24"/>
          <w:szCs w:val="24"/>
        </w:rPr>
        <w:t>Regra de Domínio</w:t>
      </w:r>
      <w:r w:rsidRPr="002B0A8C">
        <w:rPr>
          <w:rFonts w:ascii="Times New Roman" w:hAnsi="Times New Roman" w:cs="Times New Roman"/>
          <w:sz w:val="24"/>
          <w:szCs w:val="24"/>
        </w:rPr>
        <w:t>.</w:t>
      </w:r>
    </w:p>
    <w:p w14:paraId="202FFD46" w14:textId="755ED13C" w:rsidR="00FF146C" w:rsidRPr="002B0A8C" w:rsidRDefault="00FF146C" w:rsidP="00FF146C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0A8C">
        <w:rPr>
          <w:rFonts w:ascii="Times New Roman" w:hAnsi="Times New Roman" w:cs="Times New Roman"/>
          <w:sz w:val="24"/>
          <w:szCs w:val="24"/>
        </w:rPr>
        <w:t>Para uma entidade Professor, quais seriam as regras de domínio?</w:t>
      </w:r>
    </w:p>
    <w:p w14:paraId="4A890740" w14:textId="0C66A765" w:rsidR="00FF146C" w:rsidRPr="002B0A8C" w:rsidRDefault="002B0A8C" w:rsidP="00FF146C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0A8C">
        <w:rPr>
          <w:rFonts w:ascii="Times New Roman" w:hAnsi="Times New Roman" w:cs="Times New Roman"/>
          <w:sz w:val="24"/>
          <w:szCs w:val="24"/>
        </w:rPr>
        <w:t>Como garantir que a classe Professor seja invariante?</w:t>
      </w:r>
    </w:p>
    <w:p w14:paraId="37257CC7" w14:textId="59E4B22F" w:rsidR="002B0A8C" w:rsidRPr="002B0A8C" w:rsidRDefault="002B0A8C" w:rsidP="00FF146C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0A8C">
        <w:rPr>
          <w:rFonts w:ascii="Times New Roman" w:hAnsi="Times New Roman" w:cs="Times New Roman"/>
          <w:sz w:val="24"/>
          <w:szCs w:val="24"/>
        </w:rPr>
        <w:t xml:space="preserve">O que é a arquitetura </w:t>
      </w:r>
      <w:proofErr w:type="spellStart"/>
      <w:r w:rsidRPr="002B0A8C">
        <w:rPr>
          <w:rFonts w:ascii="Times New Roman" w:hAnsi="Times New Roman" w:cs="Times New Roman"/>
          <w:sz w:val="24"/>
          <w:szCs w:val="24"/>
        </w:rPr>
        <w:t>mvc</w:t>
      </w:r>
      <w:proofErr w:type="spellEnd"/>
      <w:r w:rsidRPr="002B0A8C">
        <w:rPr>
          <w:rFonts w:ascii="Times New Roman" w:hAnsi="Times New Roman" w:cs="Times New Roman"/>
          <w:sz w:val="24"/>
          <w:szCs w:val="24"/>
        </w:rPr>
        <w:t>?</w:t>
      </w:r>
    </w:p>
    <w:p w14:paraId="22941225" w14:textId="2A9EE047" w:rsidR="002B0A8C" w:rsidRPr="002B0A8C" w:rsidRDefault="002B0A8C" w:rsidP="00FF146C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0A8C">
        <w:rPr>
          <w:rFonts w:ascii="Times New Roman" w:hAnsi="Times New Roman" w:cs="Times New Roman"/>
          <w:sz w:val="24"/>
          <w:szCs w:val="24"/>
        </w:rPr>
        <w:t>Quais são as reponsabilidades e características da camada de roteamento?</w:t>
      </w:r>
    </w:p>
    <w:p w14:paraId="0353E60C" w14:textId="3A71C643" w:rsidR="002B0A8C" w:rsidRPr="002B0A8C" w:rsidRDefault="002B0A8C" w:rsidP="002B0A8C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0A8C">
        <w:rPr>
          <w:rFonts w:ascii="Times New Roman" w:hAnsi="Times New Roman" w:cs="Times New Roman"/>
          <w:sz w:val="24"/>
          <w:szCs w:val="24"/>
        </w:rPr>
        <w:t xml:space="preserve">Quais são as reponsabilidades e características da camada de </w:t>
      </w:r>
      <w:r w:rsidRPr="002B0A8C">
        <w:rPr>
          <w:rFonts w:ascii="Times New Roman" w:hAnsi="Times New Roman" w:cs="Times New Roman"/>
          <w:sz w:val="24"/>
          <w:szCs w:val="24"/>
        </w:rPr>
        <w:t>middleware</w:t>
      </w:r>
      <w:r w:rsidRPr="002B0A8C">
        <w:rPr>
          <w:rFonts w:ascii="Times New Roman" w:hAnsi="Times New Roman" w:cs="Times New Roman"/>
          <w:sz w:val="24"/>
          <w:szCs w:val="24"/>
        </w:rPr>
        <w:t>?</w:t>
      </w:r>
    </w:p>
    <w:p w14:paraId="39CFDD6B" w14:textId="6F6FC2F7" w:rsidR="002B0A8C" w:rsidRPr="002B0A8C" w:rsidRDefault="002B0A8C" w:rsidP="002B0A8C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0A8C">
        <w:rPr>
          <w:rFonts w:ascii="Times New Roman" w:hAnsi="Times New Roman" w:cs="Times New Roman"/>
          <w:sz w:val="24"/>
          <w:szCs w:val="24"/>
        </w:rPr>
        <w:t xml:space="preserve">Quais são as reponsabilidades e características da camada de </w:t>
      </w:r>
      <w:r w:rsidRPr="002B0A8C">
        <w:rPr>
          <w:rFonts w:ascii="Times New Roman" w:hAnsi="Times New Roman" w:cs="Times New Roman"/>
          <w:sz w:val="24"/>
          <w:szCs w:val="24"/>
        </w:rPr>
        <w:t>controle</w:t>
      </w:r>
      <w:r w:rsidRPr="002B0A8C">
        <w:rPr>
          <w:rFonts w:ascii="Times New Roman" w:hAnsi="Times New Roman" w:cs="Times New Roman"/>
          <w:sz w:val="24"/>
          <w:szCs w:val="24"/>
        </w:rPr>
        <w:t>?</w:t>
      </w:r>
    </w:p>
    <w:p w14:paraId="2D977218" w14:textId="1C8A591D" w:rsidR="002B0A8C" w:rsidRPr="002B0A8C" w:rsidRDefault="002B0A8C" w:rsidP="002B0A8C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0A8C">
        <w:rPr>
          <w:rFonts w:ascii="Times New Roman" w:hAnsi="Times New Roman" w:cs="Times New Roman"/>
          <w:sz w:val="24"/>
          <w:szCs w:val="24"/>
        </w:rPr>
        <w:t xml:space="preserve">Quais são as reponsabilidades e características da camada de </w:t>
      </w:r>
      <w:proofErr w:type="spellStart"/>
      <w:r w:rsidRPr="002B0A8C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2B0A8C">
        <w:rPr>
          <w:rFonts w:ascii="Times New Roman" w:hAnsi="Times New Roman" w:cs="Times New Roman"/>
          <w:sz w:val="24"/>
          <w:szCs w:val="24"/>
        </w:rPr>
        <w:t>?</w:t>
      </w:r>
    </w:p>
    <w:p w14:paraId="02896775" w14:textId="6E32428F" w:rsidR="002B0A8C" w:rsidRPr="002B0A8C" w:rsidRDefault="002B0A8C" w:rsidP="002B0A8C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0A8C">
        <w:rPr>
          <w:rFonts w:ascii="Times New Roman" w:hAnsi="Times New Roman" w:cs="Times New Roman"/>
          <w:sz w:val="24"/>
          <w:szCs w:val="24"/>
        </w:rPr>
        <w:t xml:space="preserve">Quais são as reponsabilidades e características da camada de </w:t>
      </w:r>
      <w:proofErr w:type="spellStart"/>
      <w:r w:rsidRPr="002B0A8C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2B0A8C">
        <w:rPr>
          <w:rFonts w:ascii="Times New Roman" w:hAnsi="Times New Roman" w:cs="Times New Roman"/>
          <w:sz w:val="24"/>
          <w:szCs w:val="24"/>
        </w:rPr>
        <w:t>?</w:t>
      </w:r>
    </w:p>
    <w:p w14:paraId="1930653C" w14:textId="1D53B33B" w:rsidR="002B0A8C" w:rsidRPr="002B0A8C" w:rsidRDefault="002B0A8C" w:rsidP="002B0A8C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0A8C">
        <w:rPr>
          <w:rFonts w:ascii="Times New Roman" w:hAnsi="Times New Roman" w:cs="Times New Roman"/>
          <w:sz w:val="24"/>
          <w:szCs w:val="24"/>
        </w:rPr>
        <w:t xml:space="preserve">Quais são as reponsabilidades e características da camada de </w:t>
      </w:r>
      <w:r w:rsidRPr="002B0A8C">
        <w:rPr>
          <w:rFonts w:ascii="Times New Roman" w:hAnsi="Times New Roman" w:cs="Times New Roman"/>
          <w:sz w:val="24"/>
          <w:szCs w:val="24"/>
        </w:rPr>
        <w:t>model</w:t>
      </w:r>
      <w:r w:rsidRPr="002B0A8C">
        <w:rPr>
          <w:rFonts w:ascii="Times New Roman" w:hAnsi="Times New Roman" w:cs="Times New Roman"/>
          <w:sz w:val="24"/>
          <w:szCs w:val="24"/>
        </w:rPr>
        <w:t>?</w:t>
      </w:r>
    </w:p>
    <w:p w14:paraId="2F0F8DB7" w14:textId="0E22511F" w:rsidR="002B0A8C" w:rsidRPr="002B0A8C" w:rsidRDefault="002B0A8C" w:rsidP="002B0A8C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0A8C">
        <w:rPr>
          <w:rFonts w:ascii="Times New Roman" w:hAnsi="Times New Roman" w:cs="Times New Roman"/>
          <w:sz w:val="24"/>
          <w:szCs w:val="24"/>
        </w:rPr>
        <w:t xml:space="preserve">Quais são as reponsabilidades e características da camada de </w:t>
      </w:r>
      <w:proofErr w:type="spellStart"/>
      <w:r w:rsidRPr="002B0A8C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2B0A8C">
        <w:rPr>
          <w:rFonts w:ascii="Times New Roman" w:hAnsi="Times New Roman" w:cs="Times New Roman"/>
          <w:sz w:val="24"/>
          <w:szCs w:val="24"/>
        </w:rPr>
        <w:t>?</w:t>
      </w:r>
    </w:p>
    <w:p w14:paraId="4FBB7425" w14:textId="5C21A96B" w:rsidR="002B0A8C" w:rsidRPr="002B0A8C" w:rsidRDefault="002B0A8C" w:rsidP="00FF146C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0A8C">
        <w:rPr>
          <w:rFonts w:ascii="Times New Roman" w:hAnsi="Times New Roman" w:cs="Times New Roman"/>
          <w:sz w:val="24"/>
          <w:szCs w:val="24"/>
        </w:rPr>
        <w:t>Explique o fluxo de execução entre as camadas.</w:t>
      </w:r>
    </w:p>
    <w:p w14:paraId="4B062D93" w14:textId="77777777" w:rsidR="002B0A8C" w:rsidRPr="002B0A8C" w:rsidRDefault="002B0A8C">
      <w:pPr>
        <w:rPr>
          <w:rFonts w:ascii="Times New Roman" w:hAnsi="Times New Roman" w:cs="Times New Roman"/>
          <w:sz w:val="24"/>
          <w:szCs w:val="24"/>
        </w:rPr>
      </w:pPr>
    </w:p>
    <w:p w14:paraId="251A73F2" w14:textId="77777777" w:rsidR="002B0A8C" w:rsidRDefault="002B0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C2B787" w14:textId="2D58073D" w:rsidR="00EC30D1" w:rsidRPr="002B0A8C" w:rsidRDefault="00EC30D1">
      <w:pPr>
        <w:rPr>
          <w:rFonts w:ascii="Times New Roman" w:hAnsi="Times New Roman" w:cs="Times New Roman"/>
          <w:sz w:val="24"/>
          <w:szCs w:val="24"/>
        </w:rPr>
      </w:pPr>
      <w:r w:rsidRPr="002B0A8C">
        <w:rPr>
          <w:rFonts w:ascii="Times New Roman" w:hAnsi="Times New Roman" w:cs="Times New Roman"/>
          <w:sz w:val="24"/>
          <w:szCs w:val="24"/>
        </w:rPr>
        <w:lastRenderedPageBreak/>
        <w:t>EXERCÍCIO COMPLETO — API REST</w:t>
      </w:r>
    </w:p>
    <w:p w14:paraId="46A4C22E" w14:textId="4A77D07D" w:rsidR="00EC30D1" w:rsidRPr="00EC30D1" w:rsidRDefault="00EC30D1" w:rsidP="00EC30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0D1">
        <w:rPr>
          <w:rFonts w:ascii="Times New Roman" w:hAnsi="Times New Roman" w:cs="Times New Roman"/>
          <w:b/>
          <w:bCs/>
          <w:sz w:val="24"/>
          <w:szCs w:val="24"/>
        </w:rPr>
        <w:t>Objetivo</w:t>
      </w:r>
    </w:p>
    <w:p w14:paraId="39BA26CB" w14:textId="77777777" w:rsidR="00EC30D1" w:rsidRPr="00EC30D1" w:rsidRDefault="00EC30D1" w:rsidP="00EC30D1">
      <w:pPr>
        <w:jc w:val="both"/>
        <w:rPr>
          <w:rFonts w:ascii="Times New Roman" w:hAnsi="Times New Roman" w:cs="Times New Roman"/>
          <w:sz w:val="24"/>
          <w:szCs w:val="24"/>
        </w:rPr>
      </w:pPr>
      <w:r w:rsidRPr="00EC30D1">
        <w:rPr>
          <w:rFonts w:ascii="Times New Roman" w:hAnsi="Times New Roman" w:cs="Times New Roman"/>
          <w:sz w:val="24"/>
          <w:szCs w:val="24"/>
        </w:rPr>
        <w:t xml:space="preserve">Criar uma </w:t>
      </w:r>
      <w:r w:rsidRPr="00EC30D1">
        <w:rPr>
          <w:rFonts w:ascii="Times New Roman" w:hAnsi="Times New Roman" w:cs="Times New Roman"/>
          <w:b/>
          <w:bCs/>
          <w:sz w:val="24"/>
          <w:szCs w:val="24"/>
        </w:rPr>
        <w:t>API REST em PHP (</w:t>
      </w:r>
      <w:proofErr w:type="spellStart"/>
      <w:r w:rsidRPr="00EC30D1">
        <w:rPr>
          <w:rFonts w:ascii="Times New Roman" w:hAnsi="Times New Roman" w:cs="Times New Roman"/>
          <w:b/>
          <w:bCs/>
          <w:sz w:val="24"/>
          <w:szCs w:val="24"/>
        </w:rPr>
        <w:t>Slim</w:t>
      </w:r>
      <w:proofErr w:type="spellEnd"/>
      <w:r w:rsidRPr="00EC30D1">
        <w:rPr>
          <w:rFonts w:ascii="Times New Roman" w:hAnsi="Times New Roman" w:cs="Times New Roman"/>
          <w:b/>
          <w:bCs/>
          <w:sz w:val="24"/>
          <w:szCs w:val="24"/>
        </w:rPr>
        <w:t xml:space="preserve"> + PDO)</w:t>
      </w:r>
      <w:r w:rsidRPr="00EC30D1">
        <w:rPr>
          <w:rFonts w:ascii="Times New Roman" w:hAnsi="Times New Roman" w:cs="Times New Roman"/>
          <w:sz w:val="24"/>
          <w:szCs w:val="24"/>
        </w:rPr>
        <w:t xml:space="preserve"> para um sistema simples de </w:t>
      </w:r>
      <w:r w:rsidRPr="00EC30D1">
        <w:rPr>
          <w:rFonts w:ascii="Times New Roman" w:hAnsi="Times New Roman" w:cs="Times New Roman"/>
          <w:b/>
          <w:bCs/>
          <w:sz w:val="24"/>
          <w:szCs w:val="24"/>
        </w:rPr>
        <w:t>pedidos</w:t>
      </w:r>
      <w:r w:rsidRPr="00EC30D1">
        <w:rPr>
          <w:rFonts w:ascii="Times New Roman" w:hAnsi="Times New Roman" w:cs="Times New Roman"/>
          <w:sz w:val="24"/>
          <w:szCs w:val="24"/>
        </w:rPr>
        <w:t>, utilizando:</w:t>
      </w:r>
    </w:p>
    <w:p w14:paraId="356F098C" w14:textId="77777777" w:rsidR="00EC30D1" w:rsidRPr="00EC30D1" w:rsidRDefault="00EC30D1" w:rsidP="00EC30D1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0D1">
        <w:rPr>
          <w:rFonts w:ascii="Times New Roman" w:hAnsi="Times New Roman" w:cs="Times New Roman"/>
          <w:sz w:val="24"/>
          <w:szCs w:val="24"/>
        </w:rPr>
        <w:t xml:space="preserve">Banco de dados MySQL </w:t>
      </w:r>
    </w:p>
    <w:p w14:paraId="7FCE047D" w14:textId="77777777" w:rsidR="00EC30D1" w:rsidRPr="00EC30D1" w:rsidRDefault="00EC30D1" w:rsidP="00EC30D1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0D1">
        <w:rPr>
          <w:rFonts w:ascii="Times New Roman" w:hAnsi="Times New Roman" w:cs="Times New Roman"/>
          <w:sz w:val="24"/>
          <w:szCs w:val="24"/>
        </w:rPr>
        <w:t xml:space="preserve">4 tabelas relacionadas </w:t>
      </w:r>
    </w:p>
    <w:p w14:paraId="1C8AD6AC" w14:textId="77777777" w:rsidR="002B0A8C" w:rsidRDefault="00EC30D1" w:rsidP="002B0A8C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0D1">
        <w:rPr>
          <w:rFonts w:ascii="Times New Roman" w:hAnsi="Times New Roman" w:cs="Times New Roman"/>
          <w:sz w:val="24"/>
          <w:szCs w:val="24"/>
        </w:rPr>
        <w:t>JSON como entrada e saída</w:t>
      </w:r>
    </w:p>
    <w:p w14:paraId="4B5EA9B8" w14:textId="4964F1C3" w:rsidR="00EC30D1" w:rsidRPr="002B0A8C" w:rsidRDefault="00EC30D1" w:rsidP="002B0A8C">
      <w:pPr>
        <w:jc w:val="both"/>
        <w:rPr>
          <w:rFonts w:ascii="Times New Roman" w:hAnsi="Times New Roman" w:cs="Times New Roman"/>
          <w:sz w:val="24"/>
          <w:szCs w:val="24"/>
        </w:rPr>
      </w:pPr>
      <w:r w:rsidRPr="002B0A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CRIAÇÃO DO BANCO DE DADOS</w:t>
      </w:r>
    </w:p>
    <w:p w14:paraId="09A1D49C" w14:textId="77777777" w:rsidR="00EC30D1" w:rsidRPr="00EC30D1" w:rsidRDefault="00EC30D1" w:rsidP="00EC30D1">
      <w:pPr>
        <w:pStyle w:val="Pargrafoda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0D1">
        <w:rPr>
          <w:rFonts w:ascii="Times New Roman" w:eastAsia="Times New Roman" w:hAnsi="Times New Roman" w:cs="Times New Roman"/>
          <w:sz w:val="24"/>
          <w:szCs w:val="24"/>
        </w:rPr>
        <w:t>Execute o script abaixo no MySQL: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30D1" w14:paraId="569CB8E2" w14:textId="77777777" w:rsidTr="00EC30D1">
        <w:tc>
          <w:tcPr>
            <w:tcW w:w="8494" w:type="dxa"/>
          </w:tcPr>
          <w:p w14:paraId="3D5015A9" w14:textId="445BC252" w:rsid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4D081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-- Cria o banco</w:t>
            </w:r>
          </w:p>
          <w:p w14:paraId="42CF9CD6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DATABASE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IF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EXISTS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loja;</w:t>
            </w:r>
          </w:p>
          <w:p w14:paraId="31C08B85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USE loja;</w:t>
            </w:r>
          </w:p>
          <w:p w14:paraId="42B5359F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6F977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-- =========================</w:t>
            </w:r>
          </w:p>
          <w:p w14:paraId="1E2D28DE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-- TABELA CLIENTE</w:t>
            </w:r>
          </w:p>
          <w:p w14:paraId="45858FEF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-- =========================</w:t>
            </w:r>
          </w:p>
          <w:p w14:paraId="2FEFA203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TABLE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cliente (</w:t>
            </w:r>
          </w:p>
          <w:p w14:paraId="17270CEE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idCliente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INT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AUTO_INCREMENT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PRIMARY KEY,</w:t>
            </w:r>
          </w:p>
          <w:p w14:paraId="5027D702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  nome </w:t>
            </w:r>
            <w:proofErr w:type="spellStart"/>
            <w:proofErr w:type="gram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VARCHAR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100)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NULL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704BAF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VARCHAR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100)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NULL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UNIQUE</w:t>
            </w:r>
          </w:p>
          <w:p w14:paraId="261437E4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0B0EBF5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916CE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-- =========================</w:t>
            </w:r>
          </w:p>
          <w:p w14:paraId="4ACCBFF7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-- TABELA PRODUTO</w:t>
            </w:r>
          </w:p>
          <w:p w14:paraId="2BED4C7C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-- =========================</w:t>
            </w:r>
          </w:p>
          <w:p w14:paraId="499BFE26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TABLE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produto (</w:t>
            </w:r>
          </w:p>
          <w:p w14:paraId="0071CE20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idProduto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INT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AUTO_INCREMENT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PRIMARY KEY,</w:t>
            </w:r>
          </w:p>
          <w:p w14:paraId="28FD5EB1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  nome </w:t>
            </w:r>
            <w:proofErr w:type="spellStart"/>
            <w:proofErr w:type="gram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VARCHAR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100)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NULL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B268791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preco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DECIMAL(</w:t>
            </w:r>
            <w:proofErr w:type="gram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10,2)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NULL</w:t>
            </w:r>
            <w:proofErr w:type="spellEnd"/>
          </w:p>
          <w:p w14:paraId="302B8DCC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1EB8B37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86C60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-- =========================</w:t>
            </w:r>
          </w:p>
          <w:p w14:paraId="3972613A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-- TABELA PEDIDO</w:t>
            </w:r>
          </w:p>
          <w:p w14:paraId="7408AEB1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-- =========================</w:t>
            </w:r>
          </w:p>
          <w:p w14:paraId="0C22C2E0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TABLE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pedido (</w:t>
            </w:r>
          </w:p>
          <w:p w14:paraId="2C9AC78B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idPedido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INT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AUTO_INCREMENT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PRIMARY KEY,</w:t>
            </w:r>
          </w:p>
          <w:p w14:paraId="48E5F3DD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dataPedido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DATETIME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DEFAULT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CURRENT_TIMESTAMP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C9535B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Cliente_idCliente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INT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NULL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8F9D62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KEY (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Cliente_idCliente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REFERENCES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cliente(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idCliente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6956B7B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D490DF9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9DD73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-- =========================</w:t>
            </w:r>
          </w:p>
          <w:p w14:paraId="1DA1765F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-- TABELA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ITEM_PEDIDO</w:t>
            </w:r>
            <w:proofErr w:type="spellEnd"/>
          </w:p>
          <w:p w14:paraId="5646DC13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-- =========================</w:t>
            </w:r>
          </w:p>
          <w:p w14:paraId="77759C44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TABLE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item_pedido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</w:p>
          <w:p w14:paraId="75F8D4F6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idItem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INT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AUTO_INCREMENT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PRIMARY KEY,</w:t>
            </w:r>
          </w:p>
          <w:p w14:paraId="660ECFBC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  quantidade INT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NULL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444E90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precoUnitario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DECIMAL(</w:t>
            </w:r>
            <w:proofErr w:type="gram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10,2)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NULL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86E067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Pedido_idPedido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INT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NULL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5B8D16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Produto_idProduto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INT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NULL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404B46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KEY (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Pedido_idPedido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REFERENCES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pedido(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idPedido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6194A4CE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KEY (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Produto_idProduto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REFERENCES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produto(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idProduto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634015E" w14:textId="1E834DBA" w:rsid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9622E72" w14:textId="0D58BD29" w:rsid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0F5A19" w14:textId="77777777" w:rsidR="00D95398" w:rsidRDefault="00D95398" w:rsidP="00EC30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EEA0A9" w14:textId="77777777" w:rsidR="00EC30D1" w:rsidRPr="00EC30D1" w:rsidRDefault="00EC30D1" w:rsidP="00EC30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0D1">
        <w:rPr>
          <w:rFonts w:ascii="Times New Roman" w:hAnsi="Times New Roman" w:cs="Times New Roman"/>
          <w:b/>
          <w:bCs/>
          <w:sz w:val="24"/>
          <w:szCs w:val="24"/>
        </w:rPr>
        <w:t>ENTENDENDO O BANCO (IMPORTANTE)</w:t>
      </w:r>
    </w:p>
    <w:p w14:paraId="29B6FB2B" w14:textId="4138A901" w:rsidR="00EC30D1" w:rsidRPr="00EC30D1" w:rsidRDefault="00EC30D1" w:rsidP="00EC30D1">
      <w:pPr>
        <w:jc w:val="both"/>
        <w:rPr>
          <w:rFonts w:ascii="Times New Roman" w:hAnsi="Times New Roman" w:cs="Times New Roman"/>
          <w:sz w:val="24"/>
          <w:szCs w:val="24"/>
        </w:rPr>
      </w:pPr>
      <w:r w:rsidRPr="00EC30D1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EC30D1">
        <w:rPr>
          <w:rFonts w:ascii="Times New Roman" w:hAnsi="Times New Roman" w:cs="Times New Roman"/>
          <w:b/>
          <w:bCs/>
          <w:sz w:val="24"/>
          <w:szCs w:val="24"/>
        </w:rPr>
        <w:t>liente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0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30D1">
        <w:rPr>
          <w:rFonts w:ascii="Times New Roman" w:hAnsi="Times New Roman" w:cs="Times New Roman"/>
          <w:sz w:val="24"/>
          <w:szCs w:val="24"/>
        </w:rPr>
        <w:t>Guarda os clientes da loja</w:t>
      </w:r>
    </w:p>
    <w:p w14:paraId="66128E07" w14:textId="25608313" w:rsidR="00EC30D1" w:rsidRPr="00EC30D1" w:rsidRDefault="00EC30D1" w:rsidP="00EC30D1">
      <w:pPr>
        <w:jc w:val="both"/>
        <w:rPr>
          <w:rFonts w:ascii="Times New Roman" w:hAnsi="Times New Roman" w:cs="Times New Roman"/>
          <w:sz w:val="24"/>
          <w:szCs w:val="24"/>
        </w:rPr>
      </w:pPr>
      <w:r w:rsidRPr="00EC30D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EC30D1">
        <w:rPr>
          <w:rFonts w:ascii="Times New Roman" w:hAnsi="Times New Roman" w:cs="Times New Roman"/>
          <w:b/>
          <w:bCs/>
          <w:sz w:val="24"/>
          <w:szCs w:val="24"/>
        </w:rPr>
        <w:t>roduto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0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30D1">
        <w:rPr>
          <w:rFonts w:ascii="Times New Roman" w:hAnsi="Times New Roman" w:cs="Times New Roman"/>
          <w:sz w:val="24"/>
          <w:szCs w:val="24"/>
        </w:rPr>
        <w:t>Guarda os produtos vendidos</w:t>
      </w:r>
    </w:p>
    <w:p w14:paraId="4B097260" w14:textId="195F7FDD" w:rsidR="00EC30D1" w:rsidRPr="00EC30D1" w:rsidRDefault="00EC30D1" w:rsidP="00EC30D1">
      <w:pPr>
        <w:jc w:val="both"/>
        <w:rPr>
          <w:rFonts w:ascii="Times New Roman" w:hAnsi="Times New Roman" w:cs="Times New Roman"/>
          <w:sz w:val="24"/>
          <w:szCs w:val="24"/>
        </w:rPr>
      </w:pPr>
      <w:r w:rsidRPr="00EC30D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EC30D1">
        <w:rPr>
          <w:rFonts w:ascii="Times New Roman" w:hAnsi="Times New Roman" w:cs="Times New Roman"/>
          <w:b/>
          <w:bCs/>
          <w:sz w:val="24"/>
          <w:szCs w:val="24"/>
        </w:rPr>
        <w:t>edido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0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30D1">
        <w:rPr>
          <w:rFonts w:ascii="Times New Roman" w:hAnsi="Times New Roman" w:cs="Times New Roman"/>
          <w:sz w:val="24"/>
          <w:szCs w:val="24"/>
        </w:rPr>
        <w:t>Representa uma compra feita por um cliente</w:t>
      </w:r>
    </w:p>
    <w:p w14:paraId="6E84236E" w14:textId="77F709F7" w:rsidR="00EC30D1" w:rsidRPr="00EC30D1" w:rsidRDefault="00EC30D1" w:rsidP="00EC30D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0D1">
        <w:rPr>
          <w:rFonts w:ascii="Times New Roman" w:hAnsi="Times New Roman" w:cs="Times New Roman"/>
          <w:b/>
          <w:bCs/>
          <w:sz w:val="24"/>
          <w:szCs w:val="24"/>
        </w:rPr>
        <w:t>item_pedido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0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30D1">
        <w:rPr>
          <w:rFonts w:ascii="Times New Roman" w:hAnsi="Times New Roman" w:cs="Times New Roman"/>
          <w:sz w:val="24"/>
          <w:szCs w:val="24"/>
        </w:rPr>
        <w:t>Guarda os itens de cada pedido (ligação entre pedido e produto)</w:t>
      </w:r>
    </w:p>
    <w:p w14:paraId="31B0D2D9" w14:textId="77777777" w:rsidR="002B0A8C" w:rsidRDefault="002B0A8C" w:rsidP="00EC30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300CA" w14:textId="5B464423" w:rsidR="00EC30D1" w:rsidRDefault="00EC30D1" w:rsidP="00EC30D1">
      <w:pPr>
        <w:jc w:val="both"/>
        <w:rPr>
          <w:rFonts w:ascii="Times New Roman" w:hAnsi="Times New Roman" w:cs="Times New Roman"/>
          <w:sz w:val="24"/>
          <w:szCs w:val="24"/>
        </w:rPr>
      </w:pPr>
      <w:r w:rsidRPr="002B0A8C">
        <w:rPr>
          <w:rFonts w:ascii="Times New Roman" w:hAnsi="Times New Roman" w:cs="Times New Roman"/>
          <w:b/>
          <w:bCs/>
          <w:sz w:val="24"/>
          <w:szCs w:val="24"/>
        </w:rPr>
        <w:t>RELACIONAMENTOS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8019B10" w14:textId="77777777" w:rsidR="00EC30D1" w:rsidRPr="00EC30D1" w:rsidRDefault="00EC30D1" w:rsidP="00EC30D1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0D1">
        <w:rPr>
          <w:rFonts w:ascii="Times New Roman" w:hAnsi="Times New Roman" w:cs="Times New Roman"/>
          <w:sz w:val="24"/>
          <w:szCs w:val="24"/>
        </w:rPr>
        <w:t xml:space="preserve">1 cliente → vários pedidos </w:t>
      </w:r>
    </w:p>
    <w:p w14:paraId="40A65F26" w14:textId="77777777" w:rsidR="00EC30D1" w:rsidRPr="00EC30D1" w:rsidRDefault="00EC30D1" w:rsidP="00EC30D1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0D1">
        <w:rPr>
          <w:rFonts w:ascii="Times New Roman" w:hAnsi="Times New Roman" w:cs="Times New Roman"/>
          <w:sz w:val="24"/>
          <w:szCs w:val="24"/>
        </w:rPr>
        <w:t xml:space="preserve">1 pedido → vários itens </w:t>
      </w:r>
    </w:p>
    <w:p w14:paraId="3FD1EF19" w14:textId="77777777" w:rsidR="002B0A8C" w:rsidRPr="002B0A8C" w:rsidRDefault="00EC30D1" w:rsidP="002B0A8C">
      <w:pPr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0D1">
        <w:rPr>
          <w:rFonts w:ascii="Times New Roman" w:hAnsi="Times New Roman" w:cs="Times New Roman"/>
          <w:sz w:val="24"/>
          <w:szCs w:val="24"/>
        </w:rPr>
        <w:t xml:space="preserve">1 produto → pode aparecer em vários pedidos </w:t>
      </w:r>
    </w:p>
    <w:p w14:paraId="7D2C9DB8" w14:textId="77777777" w:rsidR="002B0A8C" w:rsidRDefault="002B0A8C" w:rsidP="002B0A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9BBD8D" w14:textId="4F294443" w:rsidR="00EC30D1" w:rsidRPr="002B0A8C" w:rsidRDefault="002B0A8C" w:rsidP="002B0A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0A8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EC30D1" w:rsidRPr="002B0A8C">
        <w:rPr>
          <w:rFonts w:ascii="Times New Roman" w:hAnsi="Times New Roman" w:cs="Times New Roman"/>
          <w:b/>
          <w:bCs/>
          <w:sz w:val="24"/>
          <w:szCs w:val="24"/>
        </w:rPr>
        <w:t>OTAS QUE DEVEM SER IMPLEMENTADAS</w:t>
      </w:r>
    </w:p>
    <w:p w14:paraId="0460BD99" w14:textId="4AE618FD" w:rsidR="00EC30D1" w:rsidRPr="002B0A8C" w:rsidRDefault="00EC30D1" w:rsidP="002B0A8C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B0A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CLIENTES</w:t>
      </w:r>
    </w:p>
    <w:p w14:paraId="22101458" w14:textId="68498F1A" w:rsidR="00EC30D1" w:rsidRPr="00EC30D1" w:rsidRDefault="00EC30D1" w:rsidP="00EC30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0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30D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POST /clientes</w:t>
      </w:r>
    </w:p>
    <w:p w14:paraId="5DE937A1" w14:textId="6903B880" w:rsidR="00EC30D1" w:rsidRPr="00EC30D1" w:rsidRDefault="00EC30D1" w:rsidP="00EC30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0D1">
        <w:rPr>
          <w:rFonts w:ascii="Times New Roman" w:hAnsi="Times New Roman" w:cs="Times New Roman"/>
          <w:b/>
          <w:bCs/>
          <w:sz w:val="24"/>
          <w:szCs w:val="24"/>
        </w:rPr>
        <w:t xml:space="preserve"> JSON obrigatório: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30D1" w14:paraId="4BA6CF78" w14:textId="77777777" w:rsidTr="00EC30D1">
        <w:tc>
          <w:tcPr>
            <w:tcW w:w="8494" w:type="dxa"/>
          </w:tcPr>
          <w:p w14:paraId="63B37DFC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14:paraId="77F5142B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"nome": "João Silva",</w:t>
            </w:r>
          </w:p>
          <w:p w14:paraId="1013BDD8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"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": "joao@email.com"</w:t>
            </w:r>
          </w:p>
          <w:p w14:paraId="3311C45C" w14:textId="6066C3A2" w:rsid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</w:tbl>
    <w:p w14:paraId="5B773ACD" w14:textId="77777777" w:rsidR="00EC30D1" w:rsidRDefault="00EC30D1" w:rsidP="00EC30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C60E1C" w14:textId="77777777" w:rsidR="00EC30D1" w:rsidRPr="00EC30D1" w:rsidRDefault="00EC30D1" w:rsidP="002B0A8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0D1">
        <w:rPr>
          <w:rFonts w:ascii="Times New Roman" w:hAnsi="Times New Roman" w:cs="Times New Roman"/>
          <w:b/>
          <w:bCs/>
          <w:sz w:val="24"/>
          <w:szCs w:val="24"/>
        </w:rPr>
        <w:t>Regras:</w:t>
      </w:r>
    </w:p>
    <w:p w14:paraId="27184B60" w14:textId="77777777" w:rsidR="00EC30D1" w:rsidRPr="00EC30D1" w:rsidRDefault="00EC30D1" w:rsidP="002B0A8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0D1">
        <w:rPr>
          <w:rFonts w:ascii="Times New Roman" w:hAnsi="Times New Roman" w:cs="Times New Roman"/>
          <w:sz w:val="24"/>
          <w:szCs w:val="24"/>
        </w:rPr>
        <w:t xml:space="preserve">nome obrigatório </w:t>
      </w:r>
    </w:p>
    <w:p w14:paraId="6A105772" w14:textId="77777777" w:rsidR="00EC30D1" w:rsidRPr="00EC30D1" w:rsidRDefault="00EC30D1" w:rsidP="002B0A8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0D1">
        <w:rPr>
          <w:rFonts w:ascii="Times New Roman" w:hAnsi="Times New Roman" w:cs="Times New Roman"/>
          <w:sz w:val="24"/>
          <w:szCs w:val="24"/>
        </w:rPr>
        <w:lastRenderedPageBreak/>
        <w:t>email</w:t>
      </w:r>
      <w:proofErr w:type="spellEnd"/>
      <w:r w:rsidRPr="00EC30D1">
        <w:rPr>
          <w:rFonts w:ascii="Times New Roman" w:hAnsi="Times New Roman" w:cs="Times New Roman"/>
          <w:sz w:val="24"/>
          <w:szCs w:val="24"/>
        </w:rPr>
        <w:t xml:space="preserve"> obrigatório </w:t>
      </w:r>
    </w:p>
    <w:p w14:paraId="351E257A" w14:textId="1539BBA2" w:rsidR="00EC30D1" w:rsidRDefault="00EC30D1" w:rsidP="002B0A8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0D1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EC30D1">
        <w:rPr>
          <w:rFonts w:ascii="Times New Roman" w:hAnsi="Times New Roman" w:cs="Times New Roman"/>
          <w:sz w:val="24"/>
          <w:szCs w:val="24"/>
        </w:rPr>
        <w:t xml:space="preserve"> não pode repetir</w:t>
      </w:r>
    </w:p>
    <w:p w14:paraId="294BD1DE" w14:textId="77777777" w:rsidR="00EC30D1" w:rsidRPr="00EC30D1" w:rsidRDefault="00EC30D1" w:rsidP="00EC30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0D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GET</w:t>
      </w:r>
      <w:proofErr w:type="spellEnd"/>
      <w:r w:rsidRPr="00EC30D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/clientes</w:t>
      </w:r>
    </w:p>
    <w:p w14:paraId="5CBEF1B6" w14:textId="6170D937" w:rsidR="00EC30D1" w:rsidRPr="00EC30D1" w:rsidRDefault="00EC30D1" w:rsidP="00EC30D1">
      <w:pPr>
        <w:jc w:val="both"/>
        <w:rPr>
          <w:rFonts w:ascii="Times New Roman" w:hAnsi="Times New Roman" w:cs="Times New Roman"/>
          <w:sz w:val="24"/>
          <w:szCs w:val="24"/>
        </w:rPr>
      </w:pPr>
      <w:r w:rsidRPr="00EC30D1">
        <w:rPr>
          <w:rFonts w:ascii="Times New Roman" w:hAnsi="Times New Roman" w:cs="Times New Roman"/>
          <w:sz w:val="24"/>
          <w:szCs w:val="24"/>
        </w:rPr>
        <w:t xml:space="preserve"> Retornar todos os clientes</w:t>
      </w:r>
    </w:p>
    <w:p w14:paraId="244BB892" w14:textId="4149FAE8" w:rsidR="00EC30D1" w:rsidRPr="00EC30D1" w:rsidRDefault="00EC30D1" w:rsidP="00EC30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F490A2" w14:textId="78596F9C" w:rsidR="00EC30D1" w:rsidRPr="002B0A8C" w:rsidRDefault="00EC30D1" w:rsidP="002B0A8C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B0A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PRODUTOS</w:t>
      </w:r>
    </w:p>
    <w:p w14:paraId="33EA93D1" w14:textId="3D554D84" w:rsidR="00EC30D1" w:rsidRPr="00EC30D1" w:rsidRDefault="00EC30D1" w:rsidP="00EC30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0D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POST /produtos</w:t>
      </w:r>
    </w:p>
    <w:p w14:paraId="49357BE9" w14:textId="60CCE5CA" w:rsidR="00EC30D1" w:rsidRDefault="00EC30D1" w:rsidP="00EC30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0D1">
        <w:rPr>
          <w:rFonts w:ascii="Times New Roman" w:hAnsi="Times New Roman" w:cs="Times New Roman"/>
          <w:b/>
          <w:bCs/>
          <w:sz w:val="24"/>
          <w:szCs w:val="24"/>
        </w:rPr>
        <w:t>JSON: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30D1" w:rsidRPr="00EC30D1" w14:paraId="1686762F" w14:textId="77777777" w:rsidTr="00EC30D1">
        <w:tc>
          <w:tcPr>
            <w:tcW w:w="8494" w:type="dxa"/>
          </w:tcPr>
          <w:p w14:paraId="30EB85F6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14:paraId="567EF134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"nome": "Mouse Gamer",</w:t>
            </w:r>
          </w:p>
          <w:p w14:paraId="5EF832A1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"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preco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": 150.50</w:t>
            </w:r>
          </w:p>
          <w:p w14:paraId="1A24F2E2" w14:textId="72BB230D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</w:tbl>
    <w:p w14:paraId="0494A67E" w14:textId="77777777" w:rsidR="00EC30D1" w:rsidRPr="00EC30D1" w:rsidRDefault="00EC30D1" w:rsidP="00EC30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452C8" w14:textId="77777777" w:rsidR="00EC30D1" w:rsidRPr="00EC30D1" w:rsidRDefault="00EC30D1" w:rsidP="002B0A8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0D1">
        <w:rPr>
          <w:rFonts w:ascii="Times New Roman" w:hAnsi="Times New Roman" w:cs="Times New Roman"/>
          <w:b/>
          <w:bCs/>
          <w:sz w:val="24"/>
          <w:szCs w:val="24"/>
        </w:rPr>
        <w:t>Regras:</w:t>
      </w:r>
    </w:p>
    <w:p w14:paraId="1338A57D" w14:textId="77777777" w:rsidR="00EC30D1" w:rsidRDefault="00EC30D1" w:rsidP="002B0A8C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0D1">
        <w:rPr>
          <w:rFonts w:ascii="Times New Roman" w:hAnsi="Times New Roman" w:cs="Times New Roman"/>
          <w:sz w:val="24"/>
          <w:szCs w:val="24"/>
        </w:rPr>
        <w:t xml:space="preserve">nome obrigatório </w:t>
      </w:r>
    </w:p>
    <w:p w14:paraId="186E6182" w14:textId="5346BAE3" w:rsidR="00EC30D1" w:rsidRPr="00EC30D1" w:rsidRDefault="00EC30D1" w:rsidP="002B0A8C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não pode repetir</w:t>
      </w:r>
    </w:p>
    <w:p w14:paraId="7F317649" w14:textId="77777777" w:rsidR="00EC30D1" w:rsidRDefault="00EC30D1" w:rsidP="002B0A8C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0D1">
        <w:rPr>
          <w:rFonts w:ascii="Times New Roman" w:hAnsi="Times New Roman" w:cs="Times New Roman"/>
          <w:sz w:val="24"/>
          <w:szCs w:val="24"/>
        </w:rPr>
        <w:t>preco</w:t>
      </w:r>
      <w:proofErr w:type="spellEnd"/>
      <w:r w:rsidRPr="00EC30D1">
        <w:rPr>
          <w:rFonts w:ascii="Times New Roman" w:hAnsi="Times New Roman" w:cs="Times New Roman"/>
          <w:sz w:val="24"/>
          <w:szCs w:val="24"/>
        </w:rPr>
        <w:t xml:space="preserve"> obrigatório (decimal) </w:t>
      </w:r>
    </w:p>
    <w:p w14:paraId="53234D05" w14:textId="0FF54CEA" w:rsidR="00EC30D1" w:rsidRPr="00EC30D1" w:rsidRDefault="00EC30D1" w:rsidP="00EC30D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0D1">
        <w:rPr>
          <w:rFonts w:ascii="Times New Roman" w:hAnsi="Times New Roman" w:cs="Times New Roman"/>
          <w:sz w:val="24"/>
          <w:szCs w:val="24"/>
          <w:highlight w:val="yellow"/>
        </w:rPr>
        <w:t>GET</w:t>
      </w:r>
      <w:proofErr w:type="spellEnd"/>
      <w:r w:rsidRPr="00EC30D1">
        <w:rPr>
          <w:rFonts w:ascii="Times New Roman" w:hAnsi="Times New Roman" w:cs="Times New Roman"/>
          <w:sz w:val="24"/>
          <w:szCs w:val="24"/>
          <w:highlight w:val="yellow"/>
        </w:rPr>
        <w:t xml:space="preserve"> /produtos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23C58DC" w14:textId="42CF4A23" w:rsidR="00EC30D1" w:rsidRPr="00EC30D1" w:rsidRDefault="00EC30D1" w:rsidP="00EC30D1">
      <w:pPr>
        <w:jc w:val="both"/>
        <w:rPr>
          <w:rFonts w:ascii="Times New Roman" w:hAnsi="Times New Roman" w:cs="Times New Roman"/>
          <w:sz w:val="24"/>
          <w:szCs w:val="24"/>
        </w:rPr>
      </w:pPr>
      <w:r w:rsidRPr="00EC30D1">
        <w:rPr>
          <w:rFonts w:ascii="Times New Roman" w:hAnsi="Times New Roman" w:cs="Times New Roman"/>
          <w:sz w:val="24"/>
          <w:szCs w:val="24"/>
        </w:rPr>
        <w:t xml:space="preserve"> Listar todos os produtos</w:t>
      </w:r>
    </w:p>
    <w:p w14:paraId="23E8DFE2" w14:textId="77777777" w:rsidR="002B0A8C" w:rsidRDefault="002B0A8C" w:rsidP="00EC30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86D8EE" w14:textId="37E1B8B2" w:rsidR="00EC30D1" w:rsidRPr="002B0A8C" w:rsidRDefault="00EC30D1" w:rsidP="002B0A8C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B0A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PEDIDOS</w:t>
      </w:r>
    </w:p>
    <w:p w14:paraId="5106E748" w14:textId="77777777" w:rsidR="00EC30D1" w:rsidRPr="00EC30D1" w:rsidRDefault="00EC30D1" w:rsidP="00EC30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0D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POST /pedidos</w:t>
      </w:r>
    </w:p>
    <w:p w14:paraId="10E395E4" w14:textId="0782C690" w:rsidR="00EC30D1" w:rsidRPr="00EC30D1" w:rsidRDefault="00EC30D1" w:rsidP="00EC30D1">
      <w:pPr>
        <w:jc w:val="both"/>
        <w:rPr>
          <w:rFonts w:ascii="Times New Roman" w:hAnsi="Times New Roman" w:cs="Times New Roman"/>
          <w:sz w:val="24"/>
          <w:szCs w:val="24"/>
        </w:rPr>
      </w:pPr>
      <w:r w:rsidRPr="00EC30D1">
        <w:rPr>
          <w:rFonts w:ascii="Times New Roman" w:hAnsi="Times New Roman" w:cs="Times New Roman"/>
          <w:sz w:val="24"/>
          <w:szCs w:val="24"/>
        </w:rPr>
        <w:t xml:space="preserve"> Cria um pedido para um cliente</w:t>
      </w:r>
    </w:p>
    <w:p w14:paraId="05FA126A" w14:textId="3F08321E" w:rsidR="00EC30D1" w:rsidRPr="00EC30D1" w:rsidRDefault="00EC30D1" w:rsidP="00EC30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0D1">
        <w:rPr>
          <w:rFonts w:ascii="Times New Roman" w:hAnsi="Times New Roman" w:cs="Times New Roman"/>
          <w:b/>
          <w:bCs/>
          <w:sz w:val="24"/>
          <w:szCs w:val="24"/>
        </w:rPr>
        <w:t xml:space="preserve"> JSON: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30D1" w14:paraId="19352AA7" w14:textId="77777777" w:rsidTr="00EC30D1">
        <w:tc>
          <w:tcPr>
            <w:tcW w:w="8494" w:type="dxa"/>
          </w:tcPr>
          <w:p w14:paraId="6BB9C8F3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14:paraId="515F0524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"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Cliente_idCliente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": 1</w:t>
            </w:r>
          </w:p>
          <w:p w14:paraId="5F88ABD6" w14:textId="45552173" w:rsid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</w:tbl>
    <w:p w14:paraId="1466EBD2" w14:textId="77777777" w:rsidR="00EC30D1" w:rsidRDefault="00EC30D1" w:rsidP="00EC30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82779" w14:textId="0F88F68B" w:rsidR="00EC30D1" w:rsidRPr="00EC30D1" w:rsidRDefault="00EC30D1" w:rsidP="002B0A8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0D1">
        <w:rPr>
          <w:rFonts w:ascii="Times New Roman" w:hAnsi="Times New Roman" w:cs="Times New Roman"/>
          <w:b/>
          <w:bCs/>
          <w:sz w:val="24"/>
          <w:szCs w:val="24"/>
        </w:rPr>
        <w:t>Regras:</w:t>
      </w:r>
    </w:p>
    <w:p w14:paraId="6E9F2632" w14:textId="77777777" w:rsidR="00EC30D1" w:rsidRDefault="00EC30D1" w:rsidP="002B0A8C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0D1">
        <w:rPr>
          <w:rFonts w:ascii="Times New Roman" w:hAnsi="Times New Roman" w:cs="Times New Roman"/>
          <w:sz w:val="24"/>
          <w:szCs w:val="24"/>
        </w:rPr>
        <w:t>Cliente deve existir no banco</w:t>
      </w:r>
    </w:p>
    <w:p w14:paraId="4282A3D8" w14:textId="77777777" w:rsidR="002B0A8C" w:rsidRDefault="002B0A8C" w:rsidP="002B0A8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DA335D9" w14:textId="7A63E5C5" w:rsidR="00EC30D1" w:rsidRPr="00EC30D1" w:rsidRDefault="00EC30D1" w:rsidP="00EC30D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0D1">
        <w:rPr>
          <w:rFonts w:ascii="Times New Roman" w:hAnsi="Times New Roman" w:cs="Times New Roman"/>
          <w:sz w:val="24"/>
          <w:szCs w:val="24"/>
          <w:highlight w:val="yellow"/>
        </w:rPr>
        <w:t>GET</w:t>
      </w:r>
      <w:proofErr w:type="spellEnd"/>
      <w:r w:rsidRPr="00EC30D1">
        <w:rPr>
          <w:rFonts w:ascii="Times New Roman" w:hAnsi="Times New Roman" w:cs="Times New Roman"/>
          <w:sz w:val="24"/>
          <w:szCs w:val="24"/>
          <w:highlight w:val="yellow"/>
        </w:rPr>
        <w:t xml:space="preserve"> /pedidos</w:t>
      </w:r>
    </w:p>
    <w:p w14:paraId="69E8EC96" w14:textId="4385A113" w:rsidR="00EC30D1" w:rsidRDefault="00EC30D1" w:rsidP="00EC30D1">
      <w:pPr>
        <w:jc w:val="both"/>
        <w:rPr>
          <w:rFonts w:ascii="Times New Roman" w:hAnsi="Times New Roman" w:cs="Times New Roman"/>
          <w:sz w:val="24"/>
          <w:szCs w:val="24"/>
        </w:rPr>
      </w:pPr>
      <w:r w:rsidRPr="00EC30D1">
        <w:rPr>
          <w:rFonts w:ascii="Times New Roman" w:hAnsi="Times New Roman" w:cs="Times New Roman"/>
          <w:sz w:val="24"/>
          <w:szCs w:val="24"/>
        </w:rPr>
        <w:t>Listar pedidos (simples)</w:t>
      </w:r>
    </w:p>
    <w:p w14:paraId="28491617" w14:textId="14C61009" w:rsidR="00EC30D1" w:rsidRPr="002B0A8C" w:rsidRDefault="00EC30D1" w:rsidP="002B0A8C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B0A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ITENS DO PEDIDO</w:t>
      </w:r>
    </w:p>
    <w:p w14:paraId="7A9D203D" w14:textId="31E4DDD2" w:rsidR="00EC30D1" w:rsidRDefault="00EC30D1" w:rsidP="00EC30D1">
      <w:pPr>
        <w:jc w:val="both"/>
        <w:rPr>
          <w:rFonts w:ascii="Times New Roman" w:hAnsi="Times New Roman" w:cs="Times New Roman"/>
          <w:sz w:val="24"/>
          <w:szCs w:val="24"/>
        </w:rPr>
      </w:pPr>
      <w:r w:rsidRPr="00EC30D1">
        <w:rPr>
          <w:rFonts w:ascii="Times New Roman" w:hAnsi="Times New Roman" w:cs="Times New Roman"/>
          <w:sz w:val="24"/>
          <w:szCs w:val="24"/>
        </w:rPr>
        <w:lastRenderedPageBreak/>
        <w:t>Adiciona produtos ao pedido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30D1" w14:paraId="75FEF0C8" w14:textId="77777777" w:rsidTr="00EC30D1">
        <w:tc>
          <w:tcPr>
            <w:tcW w:w="8494" w:type="dxa"/>
          </w:tcPr>
          <w:p w14:paraId="0B6709B1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14:paraId="0AEB940F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"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Pedido_idPedido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": 1,</w:t>
            </w:r>
          </w:p>
          <w:p w14:paraId="0A9BC53D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"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Produto_idProduto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": 2,</w:t>
            </w:r>
          </w:p>
          <w:p w14:paraId="14EA7B12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"quantidade": 3,</w:t>
            </w:r>
          </w:p>
          <w:p w14:paraId="02802714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"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precoUnitario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": 150.50</w:t>
            </w:r>
          </w:p>
          <w:p w14:paraId="744E2C1B" w14:textId="0967CCF6" w:rsid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</w:tbl>
    <w:p w14:paraId="58BD9971" w14:textId="77777777" w:rsidR="00EC30D1" w:rsidRDefault="00EC30D1" w:rsidP="00EC30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3C7763" w14:textId="77777777" w:rsidR="00EC30D1" w:rsidRPr="00EC30D1" w:rsidRDefault="00EC30D1" w:rsidP="002B0A8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0D1">
        <w:rPr>
          <w:rFonts w:ascii="Times New Roman" w:hAnsi="Times New Roman" w:cs="Times New Roman"/>
          <w:b/>
          <w:bCs/>
          <w:sz w:val="24"/>
          <w:szCs w:val="24"/>
        </w:rPr>
        <w:t>Regras importantes:</w:t>
      </w:r>
    </w:p>
    <w:p w14:paraId="10BCE650" w14:textId="77777777" w:rsidR="00EC30D1" w:rsidRPr="00EC30D1" w:rsidRDefault="00EC30D1" w:rsidP="002B0A8C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0D1">
        <w:rPr>
          <w:rFonts w:ascii="Times New Roman" w:hAnsi="Times New Roman" w:cs="Times New Roman"/>
          <w:sz w:val="24"/>
          <w:szCs w:val="24"/>
        </w:rPr>
        <w:t>Pedido_idPedido</w:t>
      </w:r>
      <w:proofErr w:type="spellEnd"/>
      <w:r w:rsidRPr="00EC30D1">
        <w:rPr>
          <w:rFonts w:ascii="Times New Roman" w:hAnsi="Times New Roman" w:cs="Times New Roman"/>
          <w:sz w:val="24"/>
          <w:szCs w:val="24"/>
        </w:rPr>
        <w:t xml:space="preserve"> deve existir </w:t>
      </w:r>
    </w:p>
    <w:p w14:paraId="39DC3A45" w14:textId="77777777" w:rsidR="00EC30D1" w:rsidRPr="00EC30D1" w:rsidRDefault="00EC30D1" w:rsidP="002B0A8C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0D1">
        <w:rPr>
          <w:rFonts w:ascii="Times New Roman" w:hAnsi="Times New Roman" w:cs="Times New Roman"/>
          <w:sz w:val="24"/>
          <w:szCs w:val="24"/>
        </w:rPr>
        <w:t>Produto_idProduto</w:t>
      </w:r>
      <w:proofErr w:type="spellEnd"/>
      <w:r w:rsidRPr="00EC30D1">
        <w:rPr>
          <w:rFonts w:ascii="Times New Roman" w:hAnsi="Times New Roman" w:cs="Times New Roman"/>
          <w:sz w:val="24"/>
          <w:szCs w:val="24"/>
        </w:rPr>
        <w:t xml:space="preserve"> deve existir </w:t>
      </w:r>
    </w:p>
    <w:p w14:paraId="50B42D2D" w14:textId="77777777" w:rsidR="00EC30D1" w:rsidRPr="00EC30D1" w:rsidRDefault="00EC30D1" w:rsidP="002B0A8C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0D1">
        <w:rPr>
          <w:rFonts w:ascii="Times New Roman" w:hAnsi="Times New Roman" w:cs="Times New Roman"/>
          <w:sz w:val="24"/>
          <w:szCs w:val="24"/>
        </w:rPr>
        <w:t xml:space="preserve">quantidade deve ser maior que 0 </w:t>
      </w:r>
    </w:p>
    <w:p w14:paraId="2B35F576" w14:textId="77777777" w:rsidR="00EC30D1" w:rsidRDefault="00EC30D1" w:rsidP="002B0A8C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0D1">
        <w:rPr>
          <w:rFonts w:ascii="Times New Roman" w:hAnsi="Times New Roman" w:cs="Times New Roman"/>
          <w:sz w:val="24"/>
          <w:szCs w:val="24"/>
        </w:rPr>
        <w:t>precoUnitario</w:t>
      </w:r>
      <w:proofErr w:type="spellEnd"/>
      <w:r w:rsidRPr="00EC30D1">
        <w:rPr>
          <w:rFonts w:ascii="Times New Roman" w:hAnsi="Times New Roman" w:cs="Times New Roman"/>
          <w:sz w:val="24"/>
          <w:szCs w:val="24"/>
        </w:rPr>
        <w:t xml:space="preserve"> deve ser maior que 0</w:t>
      </w:r>
    </w:p>
    <w:p w14:paraId="04BF57A6" w14:textId="77777777" w:rsidR="002B0A8C" w:rsidRPr="00EC30D1" w:rsidRDefault="002B0A8C" w:rsidP="002B0A8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0D8AA3" w14:textId="68804F08" w:rsidR="00EC30D1" w:rsidRPr="002B0A8C" w:rsidRDefault="00EC30D1" w:rsidP="002B0A8C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0A8C">
        <w:rPr>
          <w:rFonts w:ascii="Times New Roman" w:hAnsi="Times New Roman" w:cs="Times New Roman"/>
          <w:b/>
          <w:bCs/>
          <w:sz w:val="24"/>
          <w:szCs w:val="24"/>
        </w:rPr>
        <w:t>DESAFIO FINAL (IMPORTANTE)</w:t>
      </w:r>
    </w:p>
    <w:p w14:paraId="5042B03A" w14:textId="77777777" w:rsidR="00EC30D1" w:rsidRPr="00EC30D1" w:rsidRDefault="00EC30D1" w:rsidP="00EC30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0D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GET</w:t>
      </w:r>
      <w:proofErr w:type="spellEnd"/>
      <w:r w:rsidRPr="00EC30D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/pedidos</w:t>
      </w:r>
      <w:r w:rsidRPr="00EC30D1">
        <w:rPr>
          <w:rFonts w:ascii="Times New Roman" w:hAnsi="Times New Roman" w:cs="Times New Roman"/>
          <w:b/>
          <w:bCs/>
          <w:sz w:val="24"/>
          <w:szCs w:val="24"/>
        </w:rPr>
        <w:t xml:space="preserve"> COMPLETO</w:t>
      </w:r>
    </w:p>
    <w:p w14:paraId="296F7FEE" w14:textId="33DE9F36" w:rsidR="00EC30D1" w:rsidRDefault="00EC30D1" w:rsidP="00EC30D1">
      <w:pPr>
        <w:jc w:val="both"/>
        <w:rPr>
          <w:rFonts w:ascii="Times New Roman" w:hAnsi="Times New Roman" w:cs="Times New Roman"/>
          <w:sz w:val="24"/>
          <w:szCs w:val="24"/>
        </w:rPr>
      </w:pPr>
      <w:r w:rsidRPr="00EC30D1">
        <w:rPr>
          <w:rFonts w:ascii="Times New Roman" w:hAnsi="Times New Roman" w:cs="Times New Roman"/>
          <w:sz w:val="24"/>
          <w:szCs w:val="24"/>
        </w:rPr>
        <w:t xml:space="preserve"> Retornar os dados organizados assim: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30D1" w14:paraId="1A81C368" w14:textId="77777777" w:rsidTr="00EC30D1">
        <w:tc>
          <w:tcPr>
            <w:tcW w:w="8494" w:type="dxa"/>
          </w:tcPr>
          <w:p w14:paraId="1656D6B5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14:paraId="1C778E3C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"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idPedido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": 1,</w:t>
            </w:r>
          </w:p>
          <w:p w14:paraId="31985B48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"cliente": "Maria",</w:t>
            </w:r>
          </w:p>
          <w:p w14:paraId="3CF29792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"itens": [</w:t>
            </w:r>
          </w:p>
          <w:p w14:paraId="41ADA1A4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  {</w:t>
            </w:r>
          </w:p>
          <w:p w14:paraId="3D1EF61B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    "produto": "Teclado",</w:t>
            </w:r>
          </w:p>
          <w:p w14:paraId="67D4485E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    "quantidade": 2,</w:t>
            </w:r>
          </w:p>
          <w:p w14:paraId="55E920D4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    "</w:t>
            </w:r>
            <w:proofErr w:type="spellStart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precoUnitario</w:t>
            </w:r>
            <w:proofErr w:type="spellEnd"/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": 200</w:t>
            </w:r>
          </w:p>
          <w:p w14:paraId="6B9D4752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  }</w:t>
            </w:r>
          </w:p>
          <w:p w14:paraId="0BC5FA9F" w14:textId="77777777" w:rsidR="00EC30D1" w:rsidRP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 xml:space="preserve">  ]</w:t>
            </w:r>
          </w:p>
          <w:p w14:paraId="3A06308F" w14:textId="452C538B" w:rsidR="00EC30D1" w:rsidRDefault="00EC30D1" w:rsidP="00E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</w:tbl>
    <w:p w14:paraId="42494E36" w14:textId="77777777" w:rsidR="00EC30D1" w:rsidRPr="00EC30D1" w:rsidRDefault="00EC30D1" w:rsidP="00EC30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CD41C4" w14:textId="633BDFCA" w:rsidR="00EC30D1" w:rsidRPr="00EC30D1" w:rsidRDefault="00EC30D1" w:rsidP="00EC30D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30D1" w:rsidRPr="00EC30D1" w:rsidSect="00BC63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0E1F4" w14:textId="77777777" w:rsidR="00A43674" w:rsidRDefault="00A43674" w:rsidP="002B0A8C">
      <w:pPr>
        <w:spacing w:after="0" w:line="240" w:lineRule="auto"/>
      </w:pPr>
      <w:r>
        <w:separator/>
      </w:r>
    </w:p>
  </w:endnote>
  <w:endnote w:type="continuationSeparator" w:id="0">
    <w:p w14:paraId="5401EAC8" w14:textId="77777777" w:rsidR="00A43674" w:rsidRDefault="00A43674" w:rsidP="002B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73F5C" w14:textId="77777777" w:rsidR="00A43674" w:rsidRDefault="00A43674" w:rsidP="002B0A8C">
      <w:pPr>
        <w:spacing w:after="0" w:line="240" w:lineRule="auto"/>
      </w:pPr>
      <w:r>
        <w:separator/>
      </w:r>
    </w:p>
  </w:footnote>
  <w:footnote w:type="continuationSeparator" w:id="0">
    <w:p w14:paraId="6D2814DF" w14:textId="77777777" w:rsidR="00A43674" w:rsidRDefault="00A43674" w:rsidP="002B0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1A9"/>
    <w:multiLevelType w:val="multilevel"/>
    <w:tmpl w:val="310E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E2BD0"/>
    <w:multiLevelType w:val="hybridMultilevel"/>
    <w:tmpl w:val="7BF60D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41D99"/>
    <w:multiLevelType w:val="multilevel"/>
    <w:tmpl w:val="65B6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71013E"/>
    <w:multiLevelType w:val="multilevel"/>
    <w:tmpl w:val="C08E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43160"/>
    <w:multiLevelType w:val="multilevel"/>
    <w:tmpl w:val="C628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A6681"/>
    <w:multiLevelType w:val="hybridMultilevel"/>
    <w:tmpl w:val="CF380E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94E5B"/>
    <w:multiLevelType w:val="multilevel"/>
    <w:tmpl w:val="5D36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F6D1F"/>
    <w:multiLevelType w:val="hybridMultilevel"/>
    <w:tmpl w:val="6E843A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D59FB"/>
    <w:multiLevelType w:val="hybridMultilevel"/>
    <w:tmpl w:val="9C40B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34DCC"/>
    <w:multiLevelType w:val="hybridMultilevel"/>
    <w:tmpl w:val="FDD456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F3427"/>
    <w:multiLevelType w:val="hybridMultilevel"/>
    <w:tmpl w:val="82E2B0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14478"/>
    <w:multiLevelType w:val="hybridMultilevel"/>
    <w:tmpl w:val="600059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971C4"/>
    <w:multiLevelType w:val="hybridMultilevel"/>
    <w:tmpl w:val="6066ABFE"/>
    <w:lvl w:ilvl="0" w:tplc="0416000F">
      <w:start w:val="1"/>
      <w:numFmt w:val="decimal"/>
      <w:lvlText w:val="%1."/>
      <w:lvlJc w:val="left"/>
      <w:pPr>
        <w:ind w:left="756" w:hanging="360"/>
      </w:pPr>
    </w:lvl>
    <w:lvl w:ilvl="1" w:tplc="04160019">
      <w:start w:val="1"/>
      <w:numFmt w:val="lowerLetter"/>
      <w:lvlText w:val="%2."/>
      <w:lvlJc w:val="left"/>
      <w:pPr>
        <w:ind w:left="1476" w:hanging="360"/>
      </w:pPr>
    </w:lvl>
    <w:lvl w:ilvl="2" w:tplc="0416001B" w:tentative="1">
      <w:start w:val="1"/>
      <w:numFmt w:val="lowerRoman"/>
      <w:lvlText w:val="%3."/>
      <w:lvlJc w:val="right"/>
      <w:pPr>
        <w:ind w:left="2196" w:hanging="180"/>
      </w:pPr>
    </w:lvl>
    <w:lvl w:ilvl="3" w:tplc="0416000F" w:tentative="1">
      <w:start w:val="1"/>
      <w:numFmt w:val="decimal"/>
      <w:lvlText w:val="%4."/>
      <w:lvlJc w:val="left"/>
      <w:pPr>
        <w:ind w:left="2916" w:hanging="360"/>
      </w:pPr>
    </w:lvl>
    <w:lvl w:ilvl="4" w:tplc="04160019" w:tentative="1">
      <w:start w:val="1"/>
      <w:numFmt w:val="lowerLetter"/>
      <w:lvlText w:val="%5."/>
      <w:lvlJc w:val="left"/>
      <w:pPr>
        <w:ind w:left="3636" w:hanging="360"/>
      </w:pPr>
    </w:lvl>
    <w:lvl w:ilvl="5" w:tplc="0416001B" w:tentative="1">
      <w:start w:val="1"/>
      <w:numFmt w:val="lowerRoman"/>
      <w:lvlText w:val="%6."/>
      <w:lvlJc w:val="right"/>
      <w:pPr>
        <w:ind w:left="4356" w:hanging="180"/>
      </w:pPr>
    </w:lvl>
    <w:lvl w:ilvl="6" w:tplc="0416000F" w:tentative="1">
      <w:start w:val="1"/>
      <w:numFmt w:val="decimal"/>
      <w:lvlText w:val="%7."/>
      <w:lvlJc w:val="left"/>
      <w:pPr>
        <w:ind w:left="5076" w:hanging="360"/>
      </w:pPr>
    </w:lvl>
    <w:lvl w:ilvl="7" w:tplc="04160019" w:tentative="1">
      <w:start w:val="1"/>
      <w:numFmt w:val="lowerLetter"/>
      <w:lvlText w:val="%8."/>
      <w:lvlJc w:val="left"/>
      <w:pPr>
        <w:ind w:left="5796" w:hanging="360"/>
      </w:pPr>
    </w:lvl>
    <w:lvl w:ilvl="8" w:tplc="0416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3" w15:restartNumberingAfterBreak="0">
    <w:nsid w:val="79527F62"/>
    <w:multiLevelType w:val="multilevel"/>
    <w:tmpl w:val="3A26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770700">
    <w:abstractNumId w:val="9"/>
  </w:num>
  <w:num w:numId="2" w16cid:durableId="1624115930">
    <w:abstractNumId w:val="5"/>
  </w:num>
  <w:num w:numId="3" w16cid:durableId="1046758681">
    <w:abstractNumId w:val="8"/>
  </w:num>
  <w:num w:numId="4" w16cid:durableId="29961863">
    <w:abstractNumId w:val="1"/>
  </w:num>
  <w:num w:numId="5" w16cid:durableId="2117216008">
    <w:abstractNumId w:val="7"/>
  </w:num>
  <w:num w:numId="6" w16cid:durableId="1681079593">
    <w:abstractNumId w:val="12"/>
  </w:num>
  <w:num w:numId="7" w16cid:durableId="1834757867">
    <w:abstractNumId w:val="10"/>
  </w:num>
  <w:num w:numId="8" w16cid:durableId="1758089797">
    <w:abstractNumId w:val="6"/>
  </w:num>
  <w:num w:numId="9" w16cid:durableId="532116947">
    <w:abstractNumId w:val="0"/>
  </w:num>
  <w:num w:numId="10" w16cid:durableId="870918626">
    <w:abstractNumId w:val="3"/>
  </w:num>
  <w:num w:numId="11" w16cid:durableId="859708562">
    <w:abstractNumId w:val="4"/>
  </w:num>
  <w:num w:numId="12" w16cid:durableId="1280606112">
    <w:abstractNumId w:val="13"/>
  </w:num>
  <w:num w:numId="13" w16cid:durableId="1394498417">
    <w:abstractNumId w:val="2"/>
  </w:num>
  <w:num w:numId="14" w16cid:durableId="14082596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E7"/>
    <w:rsid w:val="00142A85"/>
    <w:rsid w:val="00207B3C"/>
    <w:rsid w:val="002361AF"/>
    <w:rsid w:val="002A3F7E"/>
    <w:rsid w:val="002B0A8C"/>
    <w:rsid w:val="00387FD0"/>
    <w:rsid w:val="003A1642"/>
    <w:rsid w:val="00411245"/>
    <w:rsid w:val="00430B5F"/>
    <w:rsid w:val="004A7CFD"/>
    <w:rsid w:val="004B5D3E"/>
    <w:rsid w:val="004D2C4D"/>
    <w:rsid w:val="00546E6A"/>
    <w:rsid w:val="00547762"/>
    <w:rsid w:val="00577842"/>
    <w:rsid w:val="005D029B"/>
    <w:rsid w:val="005D4C97"/>
    <w:rsid w:val="005E0542"/>
    <w:rsid w:val="00607EE8"/>
    <w:rsid w:val="0066221D"/>
    <w:rsid w:val="006766D9"/>
    <w:rsid w:val="006831F0"/>
    <w:rsid w:val="00734E0A"/>
    <w:rsid w:val="007D3B84"/>
    <w:rsid w:val="008718DC"/>
    <w:rsid w:val="008D6F99"/>
    <w:rsid w:val="00953EE3"/>
    <w:rsid w:val="009A6B9B"/>
    <w:rsid w:val="009A7A5B"/>
    <w:rsid w:val="00A43674"/>
    <w:rsid w:val="00AC457D"/>
    <w:rsid w:val="00AF1390"/>
    <w:rsid w:val="00B057A4"/>
    <w:rsid w:val="00BC633A"/>
    <w:rsid w:val="00C75B2D"/>
    <w:rsid w:val="00CE4797"/>
    <w:rsid w:val="00D60443"/>
    <w:rsid w:val="00D703E7"/>
    <w:rsid w:val="00D95398"/>
    <w:rsid w:val="00DD4E8A"/>
    <w:rsid w:val="00DD5546"/>
    <w:rsid w:val="00DF59F7"/>
    <w:rsid w:val="00E06EDA"/>
    <w:rsid w:val="00E22AD6"/>
    <w:rsid w:val="00E45AC8"/>
    <w:rsid w:val="00EB3898"/>
    <w:rsid w:val="00EC30D1"/>
    <w:rsid w:val="00FD0A16"/>
    <w:rsid w:val="00FE3DE1"/>
    <w:rsid w:val="00FF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1B70"/>
  <w15:docId w15:val="{74C8F7EB-671A-4D70-99A6-5F90DCF2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3E7"/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C30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30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30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03E7"/>
    <w:pPr>
      <w:ind w:left="720"/>
      <w:contextualSpacing/>
    </w:pPr>
  </w:style>
  <w:style w:type="paragraph" w:customStyle="1" w:styleId="LocaleAnodeEntrega">
    <w:name w:val="Local e Ano de Entrega"/>
    <w:basedOn w:val="Normal"/>
    <w:rsid w:val="002A3F7E"/>
    <w:pPr>
      <w:widowControl w:val="0"/>
      <w:spacing w:after="120" w:line="240" w:lineRule="auto"/>
      <w:jc w:val="center"/>
    </w:pPr>
    <w:rPr>
      <w:rFonts w:ascii="Arial" w:eastAsia="Times New Roman" w:hAnsi="Arial" w:cs="Times New Roman"/>
      <w:noProof/>
      <w:snapToGrid w:val="0"/>
      <w:sz w:val="24"/>
      <w:szCs w:val="20"/>
    </w:rPr>
  </w:style>
  <w:style w:type="paragraph" w:customStyle="1" w:styleId="NaturezadoTrabalho">
    <w:name w:val="Natureza do Trabalho"/>
    <w:basedOn w:val="Normal"/>
    <w:rsid w:val="002A3F7E"/>
    <w:pPr>
      <w:widowControl w:val="0"/>
      <w:spacing w:after="0" w:line="240" w:lineRule="auto"/>
      <w:ind w:left="3969"/>
      <w:jc w:val="both"/>
    </w:pPr>
    <w:rPr>
      <w:rFonts w:ascii="Arial" w:eastAsia="Times New Roman" w:hAnsi="Arial" w:cs="Times New Roman"/>
      <w:noProof/>
      <w:snapToGrid w:val="0"/>
      <w:sz w:val="20"/>
      <w:szCs w:val="20"/>
    </w:rPr>
  </w:style>
  <w:style w:type="paragraph" w:customStyle="1" w:styleId="NomedoAutoreCurso">
    <w:name w:val="Nome do Autor e Curso"/>
    <w:basedOn w:val="Normal"/>
    <w:rsid w:val="002A3F7E"/>
    <w:pPr>
      <w:widowControl w:val="0"/>
      <w:spacing w:after="0" w:line="240" w:lineRule="auto"/>
      <w:jc w:val="center"/>
    </w:pPr>
    <w:rPr>
      <w:rFonts w:ascii="Arial" w:eastAsia="Times New Roman" w:hAnsi="Arial" w:cs="Times New Roman"/>
      <w:caps/>
      <w:noProof/>
      <w:snapToGrid w:val="0"/>
      <w:sz w:val="28"/>
      <w:szCs w:val="20"/>
    </w:rPr>
  </w:style>
  <w:style w:type="paragraph" w:customStyle="1" w:styleId="TtulodoTrabalho">
    <w:name w:val="Título do Trabalho"/>
    <w:basedOn w:val="Normal"/>
    <w:next w:val="Normal"/>
    <w:rsid w:val="002A3F7E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noProof/>
      <w:snapToGrid w:val="0"/>
      <w:sz w:val="32"/>
      <w:szCs w:val="20"/>
    </w:rPr>
  </w:style>
  <w:style w:type="paragraph" w:customStyle="1" w:styleId="Default">
    <w:name w:val="Default"/>
    <w:rsid w:val="00AF13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62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6622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EC30D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C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30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30D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B0A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0A8C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B0A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0A8C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1124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Angelus</dc:creator>
  <cp:lastModifiedBy>Helio Lourenco Esperidiao Ferreira</cp:lastModifiedBy>
  <cp:revision>3</cp:revision>
  <cp:lastPrinted>2013-02-06T11:24:00Z</cp:lastPrinted>
  <dcterms:created xsi:type="dcterms:W3CDTF">2026-04-22T22:00:00Z</dcterms:created>
  <dcterms:modified xsi:type="dcterms:W3CDTF">2026-04-22T22:11:00Z</dcterms:modified>
</cp:coreProperties>
</file>